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91742" w14:textId="034B347C" w:rsidR="008A4F16" w:rsidRDefault="00E6451F" w:rsidP="00A23210">
      <w:pPr>
        <w:spacing w:after="0" w:line="240" w:lineRule="auto"/>
        <w:jc w:val="center"/>
        <w:rPr>
          <w:rFonts w:ascii="Trebuchet MS" w:hAnsi="Trebuchet MS"/>
          <w:b/>
          <w:color w:val="002060"/>
          <w:sz w:val="40"/>
          <w:szCs w:val="40"/>
        </w:rPr>
      </w:pPr>
      <w:r>
        <w:rPr>
          <w:rFonts w:ascii="Trebuchet MS" w:hAnsi="Trebuchet MS"/>
          <w:b/>
          <w:color w:val="002060"/>
          <w:sz w:val="40"/>
          <w:szCs w:val="40"/>
        </w:rPr>
        <w:t>M</w:t>
      </w:r>
      <w:r w:rsidR="00EB5A6F" w:rsidRPr="00A23210">
        <w:rPr>
          <w:rFonts w:ascii="Trebuchet MS" w:hAnsi="Trebuchet MS"/>
          <w:b/>
          <w:color w:val="002060"/>
          <w:sz w:val="40"/>
          <w:szCs w:val="40"/>
        </w:rPr>
        <w:t xml:space="preserve"> Tech Curriculum – 20</w:t>
      </w:r>
      <w:r w:rsidR="00774E5D" w:rsidRPr="00A23210">
        <w:rPr>
          <w:rFonts w:ascii="Trebuchet MS" w:hAnsi="Trebuchet MS"/>
          <w:b/>
          <w:color w:val="002060"/>
          <w:sz w:val="40"/>
          <w:szCs w:val="40"/>
        </w:rPr>
        <w:t>2</w:t>
      </w:r>
      <w:r>
        <w:rPr>
          <w:rFonts w:ascii="Trebuchet MS" w:hAnsi="Trebuchet MS"/>
          <w:b/>
          <w:color w:val="002060"/>
          <w:sz w:val="40"/>
          <w:szCs w:val="40"/>
        </w:rPr>
        <w:t>5</w:t>
      </w:r>
    </w:p>
    <w:p w14:paraId="6F86AC97" w14:textId="77D64914" w:rsidR="007931CC" w:rsidRPr="00E6451F" w:rsidRDefault="00E6451F" w:rsidP="00E6451F">
      <w:pPr>
        <w:spacing w:after="0" w:line="240" w:lineRule="auto"/>
        <w:jc w:val="center"/>
        <w:rPr>
          <w:rFonts w:ascii="Trebuchet MS" w:hAnsi="Trebuchet MS"/>
          <w:b/>
          <w:bCs/>
          <w:color w:val="002060"/>
          <w:sz w:val="40"/>
          <w:szCs w:val="40"/>
          <w:lang w:val="en-US"/>
        </w:rPr>
      </w:pPr>
      <w:r w:rsidRPr="00E6451F">
        <w:rPr>
          <w:rFonts w:ascii="Trebuchet MS" w:hAnsi="Trebuchet MS"/>
          <w:b/>
          <w:bCs/>
          <w:color w:val="002060"/>
          <w:sz w:val="40"/>
          <w:szCs w:val="40"/>
          <w:lang w:val="en-US"/>
        </w:rPr>
        <w:t xml:space="preserve">MTech in Electronics </w:t>
      </w:r>
      <w:r w:rsidR="00416636">
        <w:rPr>
          <w:rFonts w:ascii="Trebuchet MS" w:hAnsi="Trebuchet MS"/>
          <w:b/>
          <w:bCs/>
          <w:color w:val="002060"/>
          <w:sz w:val="40"/>
          <w:szCs w:val="40"/>
          <w:lang w:val="en-US"/>
        </w:rPr>
        <w:t>Engineering</w:t>
      </w:r>
      <w:r w:rsidRPr="00E6451F">
        <w:rPr>
          <w:rFonts w:ascii="Trebuchet MS" w:hAnsi="Trebuchet MS"/>
          <w:b/>
          <w:bCs/>
          <w:color w:val="002060"/>
          <w:sz w:val="40"/>
          <w:szCs w:val="40"/>
          <w:lang w:val="en-US"/>
        </w:rPr>
        <w:t xml:space="preserve">(VLSI Design) </w:t>
      </w:r>
    </w:p>
    <w:p w14:paraId="590749CB" w14:textId="77777777" w:rsidR="00052D6B" w:rsidRPr="00052D6B" w:rsidRDefault="00052D6B" w:rsidP="008A4F16">
      <w:pPr>
        <w:spacing w:after="0" w:line="240" w:lineRule="auto"/>
        <w:rPr>
          <w:rFonts w:ascii="Trebuchet MS" w:hAnsi="Trebuchet MS"/>
          <w:b/>
          <w:color w:val="002060"/>
          <w:sz w:val="24"/>
          <w:szCs w:val="24"/>
        </w:rPr>
      </w:pPr>
    </w:p>
    <w:p w14:paraId="2078B9C9" w14:textId="5688EEF2" w:rsidR="00625C62" w:rsidRPr="00052D6B" w:rsidRDefault="00300085" w:rsidP="00A23210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  <w:r w:rsidRPr="00052D6B">
        <w:rPr>
          <w:rFonts w:ascii="Trebuchet MS" w:hAnsi="Trebuchet MS"/>
          <w:b/>
          <w:sz w:val="24"/>
          <w:szCs w:val="24"/>
        </w:rPr>
        <w:t xml:space="preserve">Department of Electronics and </w:t>
      </w:r>
      <w:r w:rsidR="00A50BD4">
        <w:rPr>
          <w:rFonts w:ascii="Trebuchet MS" w:hAnsi="Trebuchet MS"/>
          <w:b/>
          <w:sz w:val="24"/>
          <w:szCs w:val="24"/>
        </w:rPr>
        <w:t>Communication Engineering</w:t>
      </w:r>
      <w:r w:rsidR="00E81C7A">
        <w:rPr>
          <w:rFonts w:ascii="Trebuchet MS" w:hAnsi="Trebuchet MS"/>
          <w:b/>
          <w:sz w:val="24"/>
          <w:szCs w:val="24"/>
        </w:rPr>
        <w:t>, MIT Bengaluru</w:t>
      </w:r>
    </w:p>
    <w:p w14:paraId="5CC23BA4" w14:textId="77777777" w:rsidR="004D282D" w:rsidRPr="00052D6B" w:rsidRDefault="004D282D" w:rsidP="00A23210">
      <w:pPr>
        <w:spacing w:after="0" w:line="240" w:lineRule="auto"/>
        <w:rPr>
          <w:rFonts w:ascii="Trebuchet MS" w:hAnsi="Trebuchet MS"/>
          <w:b/>
        </w:rPr>
      </w:pPr>
    </w:p>
    <w:p w14:paraId="24497315" w14:textId="77777777" w:rsidR="00052D6B" w:rsidRPr="00052D6B" w:rsidRDefault="00052D6B" w:rsidP="00A23210">
      <w:pPr>
        <w:spacing w:after="0" w:line="240" w:lineRule="auto"/>
        <w:rPr>
          <w:rFonts w:ascii="Trebuchet MS" w:hAnsi="Trebuchet MS"/>
          <w:b/>
        </w:rPr>
      </w:pPr>
    </w:p>
    <w:tbl>
      <w:tblPr>
        <w:tblW w:w="4914" w:type="pct"/>
        <w:tblInd w:w="-58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16"/>
        <w:gridCol w:w="1300"/>
        <w:gridCol w:w="4349"/>
        <w:gridCol w:w="492"/>
        <w:gridCol w:w="383"/>
        <w:gridCol w:w="360"/>
        <w:gridCol w:w="482"/>
        <w:gridCol w:w="1379"/>
        <w:gridCol w:w="3876"/>
        <w:gridCol w:w="506"/>
        <w:gridCol w:w="473"/>
        <w:gridCol w:w="490"/>
        <w:gridCol w:w="511"/>
        <w:gridCol w:w="6"/>
      </w:tblGrid>
      <w:tr w:rsidR="00300085" w:rsidRPr="00052D6B" w14:paraId="43098F29" w14:textId="77777777" w:rsidTr="009D4796">
        <w:trPr>
          <w:trHeight w:val="271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EAC84C" w14:textId="77777777" w:rsidR="00300085" w:rsidRPr="00052D6B" w:rsidRDefault="00300085" w:rsidP="00A23210">
            <w:pPr>
              <w:spacing w:after="0" w:line="240" w:lineRule="auto"/>
              <w:ind w:left="113" w:right="113"/>
              <w:rPr>
                <w:rFonts w:ascii="Trebuchet MS" w:hAnsi="Trebuchet MS" w:cstheme="minorHAnsi"/>
                <w:b/>
              </w:rPr>
            </w:pPr>
            <w:r w:rsidRPr="00052D6B">
              <w:rPr>
                <w:rFonts w:ascii="Trebuchet MS" w:hAnsi="Trebuchet MS" w:cstheme="minorHAnsi"/>
                <w:b/>
              </w:rPr>
              <w:t>Year</w:t>
            </w:r>
          </w:p>
        </w:tc>
        <w:tc>
          <w:tcPr>
            <w:tcW w:w="7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1C13078B" w14:textId="3DCB3548" w:rsidR="00300085" w:rsidRPr="00052D6B" w:rsidRDefault="00E6451F" w:rsidP="00A23210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hAnsi="Trebuchet MS" w:cstheme="minorHAnsi"/>
                <w:b/>
              </w:rPr>
              <w:t>First</w:t>
            </w:r>
            <w:r w:rsidR="00300085" w:rsidRPr="00052D6B">
              <w:rPr>
                <w:rFonts w:ascii="Trebuchet MS" w:hAnsi="Trebuchet MS" w:cstheme="minorHAnsi"/>
                <w:b/>
              </w:rPr>
              <w:t xml:space="preserve"> SEMESTER</w:t>
            </w:r>
          </w:p>
        </w:tc>
        <w:tc>
          <w:tcPr>
            <w:tcW w:w="72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211523C2" w14:textId="560092CB" w:rsidR="00300085" w:rsidRPr="00052D6B" w:rsidRDefault="00E6451F" w:rsidP="00A23210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hAnsi="Trebuchet MS" w:cstheme="minorHAnsi"/>
                <w:b/>
              </w:rPr>
              <w:t>Second</w:t>
            </w:r>
            <w:r w:rsidR="00300085" w:rsidRPr="00052D6B">
              <w:rPr>
                <w:rFonts w:ascii="Trebuchet MS" w:hAnsi="Trebuchet MS" w:cstheme="minorHAnsi"/>
                <w:b/>
              </w:rPr>
              <w:t xml:space="preserve"> SEMESTER</w:t>
            </w:r>
          </w:p>
        </w:tc>
      </w:tr>
      <w:tr w:rsidR="008E3982" w:rsidRPr="00052D6B" w14:paraId="350DBDBB" w14:textId="77777777" w:rsidTr="009D4796">
        <w:trPr>
          <w:gridAfter w:val="1"/>
          <w:wAfter w:w="6" w:type="dxa"/>
          <w:trHeight w:val="152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60C5EEE2" w14:textId="77777777" w:rsidR="00300085" w:rsidRPr="00052D6B" w:rsidRDefault="00300085" w:rsidP="00A23210">
            <w:pPr>
              <w:spacing w:after="0" w:line="240" w:lineRule="auto"/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246A4FE3" w14:textId="77777777" w:rsidR="00300085" w:rsidRPr="00052D6B" w:rsidRDefault="00300085" w:rsidP="00A23210">
            <w:pPr>
              <w:spacing w:after="0" w:line="240" w:lineRule="auto"/>
              <w:jc w:val="center"/>
              <w:rPr>
                <w:rFonts w:ascii="Trebuchet MS" w:hAnsi="Trebuchet MS" w:cstheme="minorHAnsi"/>
              </w:rPr>
            </w:pPr>
            <w:r w:rsidRPr="00052D6B">
              <w:rPr>
                <w:rFonts w:ascii="Trebuchet MS" w:hAnsi="Trebuchet MS" w:cstheme="minorHAnsi"/>
              </w:rPr>
              <w:t>Sub. Code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1D876DA4" w14:textId="77777777" w:rsidR="00300085" w:rsidRPr="00052D6B" w:rsidRDefault="00300085" w:rsidP="00A23210">
            <w:pPr>
              <w:spacing w:after="0" w:line="240" w:lineRule="auto"/>
              <w:jc w:val="center"/>
              <w:rPr>
                <w:rFonts w:ascii="Trebuchet MS" w:hAnsi="Trebuchet MS" w:cstheme="minorHAnsi"/>
              </w:rPr>
            </w:pPr>
            <w:r w:rsidRPr="00052D6B">
              <w:rPr>
                <w:rFonts w:ascii="Trebuchet MS" w:hAnsi="Trebuchet MS" w:cstheme="minorHAnsi"/>
              </w:rPr>
              <w:t>Subject Name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6F85EC90" w14:textId="77777777" w:rsidR="00300085" w:rsidRPr="00052D6B" w:rsidRDefault="00300085" w:rsidP="00A23210">
            <w:pPr>
              <w:spacing w:after="0" w:line="240" w:lineRule="auto"/>
              <w:jc w:val="center"/>
              <w:rPr>
                <w:rFonts w:ascii="Trebuchet MS" w:hAnsi="Trebuchet MS" w:cstheme="minorHAnsi"/>
              </w:rPr>
            </w:pPr>
            <w:r w:rsidRPr="00052D6B">
              <w:rPr>
                <w:rFonts w:ascii="Trebuchet MS" w:hAnsi="Trebuchet MS" w:cstheme="minorHAnsi"/>
              </w:rPr>
              <w:t>L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7FD15528" w14:textId="77777777" w:rsidR="00300085" w:rsidRPr="00052D6B" w:rsidRDefault="00300085" w:rsidP="00A23210">
            <w:pPr>
              <w:spacing w:after="0" w:line="240" w:lineRule="auto"/>
              <w:jc w:val="center"/>
              <w:rPr>
                <w:rFonts w:ascii="Trebuchet MS" w:hAnsi="Trebuchet MS" w:cstheme="minorHAnsi"/>
              </w:rPr>
            </w:pPr>
            <w:r w:rsidRPr="00052D6B">
              <w:rPr>
                <w:rFonts w:ascii="Trebuchet MS" w:hAnsi="Trebuchet MS" w:cstheme="minorHAnsi"/>
              </w:rPr>
              <w:t>T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1CBCE1AF" w14:textId="77777777" w:rsidR="00300085" w:rsidRPr="00052D6B" w:rsidRDefault="00300085" w:rsidP="00A23210">
            <w:pPr>
              <w:spacing w:after="0" w:line="240" w:lineRule="auto"/>
              <w:jc w:val="center"/>
              <w:rPr>
                <w:rFonts w:ascii="Trebuchet MS" w:hAnsi="Trebuchet MS" w:cstheme="minorHAnsi"/>
              </w:rPr>
            </w:pPr>
            <w:r w:rsidRPr="00052D6B">
              <w:rPr>
                <w:rFonts w:ascii="Trebuchet MS" w:hAnsi="Trebuchet MS" w:cstheme="minorHAnsi"/>
              </w:rPr>
              <w:t>P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152ABDAF" w14:textId="77777777" w:rsidR="00300085" w:rsidRPr="00052D6B" w:rsidRDefault="00300085" w:rsidP="00A23210">
            <w:pPr>
              <w:spacing w:after="0" w:line="240" w:lineRule="auto"/>
              <w:jc w:val="center"/>
              <w:rPr>
                <w:rFonts w:ascii="Trebuchet MS" w:hAnsi="Trebuchet MS" w:cstheme="minorHAnsi"/>
              </w:rPr>
            </w:pPr>
            <w:r w:rsidRPr="00052D6B">
              <w:rPr>
                <w:rFonts w:ascii="Trebuchet MS" w:hAnsi="Trebuchet MS" w:cstheme="minorHAnsi"/>
              </w:rPr>
              <w:t>C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23BBA483" w14:textId="77777777" w:rsidR="00300085" w:rsidRPr="00052D6B" w:rsidRDefault="00300085" w:rsidP="00A23210">
            <w:pPr>
              <w:spacing w:after="0" w:line="240" w:lineRule="auto"/>
              <w:jc w:val="center"/>
              <w:rPr>
                <w:rFonts w:ascii="Trebuchet MS" w:hAnsi="Trebuchet MS" w:cstheme="minorHAnsi"/>
              </w:rPr>
            </w:pPr>
            <w:r w:rsidRPr="00052D6B">
              <w:rPr>
                <w:rFonts w:ascii="Trebuchet MS" w:hAnsi="Trebuchet MS" w:cstheme="minorHAnsi"/>
              </w:rPr>
              <w:t>Sub. Code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70A3096F" w14:textId="77777777" w:rsidR="00300085" w:rsidRPr="00052D6B" w:rsidRDefault="00300085" w:rsidP="00A23210">
            <w:pPr>
              <w:spacing w:after="0" w:line="240" w:lineRule="auto"/>
              <w:jc w:val="center"/>
              <w:rPr>
                <w:rFonts w:ascii="Trebuchet MS" w:hAnsi="Trebuchet MS" w:cstheme="minorHAnsi"/>
              </w:rPr>
            </w:pPr>
            <w:r w:rsidRPr="00052D6B">
              <w:rPr>
                <w:rFonts w:ascii="Trebuchet MS" w:hAnsi="Trebuchet MS" w:cstheme="minorHAnsi"/>
              </w:rPr>
              <w:t>Subject Name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39ADCAFB" w14:textId="77777777" w:rsidR="00300085" w:rsidRPr="00052D6B" w:rsidRDefault="00300085" w:rsidP="00A23210">
            <w:pPr>
              <w:spacing w:after="0" w:line="240" w:lineRule="auto"/>
              <w:jc w:val="center"/>
              <w:rPr>
                <w:rFonts w:ascii="Trebuchet MS" w:hAnsi="Trebuchet MS" w:cstheme="minorHAnsi"/>
              </w:rPr>
            </w:pPr>
            <w:r w:rsidRPr="00052D6B">
              <w:rPr>
                <w:rFonts w:ascii="Trebuchet MS" w:hAnsi="Trebuchet MS" w:cstheme="minorHAnsi"/>
              </w:rPr>
              <w:t>L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5B50C923" w14:textId="77777777" w:rsidR="00300085" w:rsidRPr="00052D6B" w:rsidRDefault="00300085" w:rsidP="00A23210">
            <w:pPr>
              <w:spacing w:after="0" w:line="240" w:lineRule="auto"/>
              <w:jc w:val="center"/>
              <w:rPr>
                <w:rFonts w:ascii="Trebuchet MS" w:hAnsi="Trebuchet MS" w:cstheme="minorHAnsi"/>
              </w:rPr>
            </w:pPr>
            <w:r w:rsidRPr="00052D6B">
              <w:rPr>
                <w:rFonts w:ascii="Trebuchet MS" w:hAnsi="Trebuchet MS" w:cstheme="minorHAnsi"/>
              </w:rPr>
              <w:t>T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45412845" w14:textId="77777777" w:rsidR="00300085" w:rsidRPr="00052D6B" w:rsidRDefault="00300085" w:rsidP="00A23210">
            <w:pPr>
              <w:spacing w:after="0" w:line="240" w:lineRule="auto"/>
              <w:jc w:val="center"/>
              <w:rPr>
                <w:rFonts w:ascii="Trebuchet MS" w:hAnsi="Trebuchet MS" w:cstheme="minorHAnsi"/>
              </w:rPr>
            </w:pPr>
            <w:r w:rsidRPr="00052D6B">
              <w:rPr>
                <w:rFonts w:ascii="Trebuchet MS" w:hAnsi="Trebuchet MS" w:cstheme="minorHAnsi"/>
              </w:rPr>
              <w:t>P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6FB2AFC3" w14:textId="77777777" w:rsidR="00300085" w:rsidRPr="00052D6B" w:rsidRDefault="00300085" w:rsidP="00A23210">
            <w:pPr>
              <w:spacing w:after="0" w:line="240" w:lineRule="auto"/>
              <w:jc w:val="center"/>
              <w:rPr>
                <w:rFonts w:ascii="Trebuchet MS" w:hAnsi="Trebuchet MS" w:cstheme="minorHAnsi"/>
              </w:rPr>
            </w:pPr>
            <w:r w:rsidRPr="00052D6B">
              <w:rPr>
                <w:rFonts w:ascii="Trebuchet MS" w:hAnsi="Trebuchet MS" w:cstheme="minorHAnsi"/>
              </w:rPr>
              <w:t>C</w:t>
            </w:r>
          </w:p>
        </w:tc>
      </w:tr>
      <w:tr w:rsidR="008E3982" w:rsidRPr="00052D6B" w14:paraId="7D6478AB" w14:textId="77777777" w:rsidTr="009D4796">
        <w:trPr>
          <w:gridAfter w:val="1"/>
          <w:wAfter w:w="6" w:type="dxa"/>
          <w:trHeight w:val="271"/>
        </w:trPr>
        <w:tc>
          <w:tcPr>
            <w:tcW w:w="516" w:type="dxa"/>
            <w:vMerge w:val="restar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 w14:paraId="6B348C5E" w14:textId="40070AD9" w:rsidR="00300085" w:rsidRPr="00052D6B" w:rsidRDefault="003124C7" w:rsidP="00A23210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hAnsi="Trebuchet MS" w:cstheme="minorHAnsi"/>
                <w:b/>
              </w:rPr>
              <w:t>I</w:t>
            </w:r>
          </w:p>
        </w:tc>
        <w:tc>
          <w:tcPr>
            <w:tcW w:w="13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59F9DF65" w14:textId="71CAE8E3" w:rsidR="00300085" w:rsidRPr="008E3982" w:rsidRDefault="00E6451F" w:rsidP="00A23210">
            <w:pPr>
              <w:spacing w:after="0" w:line="240" w:lineRule="auto"/>
              <w:rPr>
                <w:rFonts w:ascii="Times New Roman" w:hAnsi="Times New Roman" w:cs="Times New Roman"/>
                <w:color w:val="1F3864" w:themeColor="accent5" w:themeShade="80"/>
              </w:rPr>
            </w:pPr>
            <w:r>
              <w:rPr>
                <w:rFonts w:ascii="Times New Roman" w:hAnsi="Times New Roman" w:cs="Times New Roman"/>
              </w:rPr>
              <w:t>ECE XXXX</w:t>
            </w:r>
          </w:p>
        </w:tc>
        <w:tc>
          <w:tcPr>
            <w:tcW w:w="434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61FBF93C" w14:textId="124D51EA" w:rsidR="00300085" w:rsidRPr="00194509" w:rsidRDefault="00E6451F" w:rsidP="00194509">
            <w:pPr>
              <w:pStyle w:val="Default"/>
              <w:rPr>
                <w:rFonts w:ascii="Trebuchet MS" w:hAnsi="Trebuchet MS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Linear Algebra, probability and statistics</w:t>
            </w:r>
          </w:p>
        </w:tc>
        <w:tc>
          <w:tcPr>
            <w:tcW w:w="4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1A9560F2" w14:textId="7B751A17" w:rsidR="00300085" w:rsidRPr="00052D6B" w:rsidRDefault="00E6451F" w:rsidP="00A23210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3</w:t>
            </w:r>
          </w:p>
        </w:tc>
        <w:tc>
          <w:tcPr>
            <w:tcW w:w="38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6FB4D7D6" w14:textId="4A848617" w:rsidR="00300085" w:rsidRPr="00052D6B" w:rsidRDefault="00E6451F" w:rsidP="00A23210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1</w:t>
            </w:r>
          </w:p>
        </w:tc>
        <w:tc>
          <w:tcPr>
            <w:tcW w:w="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07C9283A" w14:textId="2E7E218F" w:rsidR="00300085" w:rsidRPr="00052D6B" w:rsidRDefault="00E6451F" w:rsidP="00A23210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0</w:t>
            </w:r>
          </w:p>
        </w:tc>
        <w:tc>
          <w:tcPr>
            <w:tcW w:w="48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4B18F9BC" w14:textId="4A6156DF" w:rsidR="00300085" w:rsidRPr="00052D6B" w:rsidRDefault="00E6451F" w:rsidP="00A23210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4</w:t>
            </w:r>
          </w:p>
        </w:tc>
        <w:tc>
          <w:tcPr>
            <w:tcW w:w="13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183171C6" w14:textId="11632E73" w:rsidR="00300085" w:rsidRPr="00052D6B" w:rsidRDefault="00E6451F" w:rsidP="00A23210">
            <w:pPr>
              <w:widowControl w:val="0"/>
              <w:spacing w:after="0" w:line="240" w:lineRule="auto"/>
              <w:rPr>
                <w:rFonts w:ascii="Trebuchet MS" w:eastAsia="Calibri" w:hAnsi="Trebuchet MS" w:cstheme="minorHAnsi"/>
                <w:color w:val="1F3864" w:themeColor="accent5" w:themeShade="80"/>
              </w:rPr>
            </w:pPr>
            <w:r>
              <w:rPr>
                <w:rFonts w:ascii="Times New Roman" w:hAnsi="Times New Roman" w:cs="Times New Roman"/>
              </w:rPr>
              <w:t>ECE XXXX</w:t>
            </w:r>
          </w:p>
        </w:tc>
        <w:tc>
          <w:tcPr>
            <w:tcW w:w="38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12525E06" w14:textId="064D99B3" w:rsidR="00300085" w:rsidRPr="00194509" w:rsidRDefault="00E6451F" w:rsidP="00194509">
            <w:pPr>
              <w:pStyle w:val="Default"/>
              <w:rPr>
                <w:rFonts w:ascii="Trebuchet MS" w:hAnsi="Trebuchet MS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CAD Algorithms for VLSI</w:t>
            </w:r>
          </w:p>
        </w:tc>
        <w:tc>
          <w:tcPr>
            <w:tcW w:w="50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7CEDD1EF" w14:textId="2D5FE4F7" w:rsidR="00300085" w:rsidRPr="00052D6B" w:rsidRDefault="00E6451F" w:rsidP="00A23210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4</w:t>
            </w:r>
          </w:p>
        </w:tc>
        <w:tc>
          <w:tcPr>
            <w:tcW w:w="4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4A9BC226" w14:textId="7F26D7B5" w:rsidR="00300085" w:rsidRPr="00052D6B" w:rsidRDefault="00E6451F" w:rsidP="00A23210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0</w:t>
            </w:r>
          </w:p>
        </w:tc>
        <w:tc>
          <w:tcPr>
            <w:tcW w:w="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5473FD40" w14:textId="0672A120" w:rsidR="00300085" w:rsidRPr="00052D6B" w:rsidRDefault="00E6451F" w:rsidP="00A23210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0</w:t>
            </w:r>
          </w:p>
        </w:tc>
        <w:tc>
          <w:tcPr>
            <w:tcW w:w="5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00C76B1A" w14:textId="60E4C65F" w:rsidR="00300085" w:rsidRPr="00052D6B" w:rsidRDefault="00E6451F" w:rsidP="00A23210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4</w:t>
            </w:r>
          </w:p>
        </w:tc>
      </w:tr>
      <w:tr w:rsidR="008E3982" w:rsidRPr="00052D6B" w14:paraId="6C52E556" w14:textId="77777777" w:rsidTr="009D4796">
        <w:trPr>
          <w:gridAfter w:val="1"/>
          <w:wAfter w:w="6" w:type="dxa"/>
          <w:trHeight w:val="152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 w14:paraId="1276291E" w14:textId="77777777" w:rsidR="00300085" w:rsidRPr="00052D6B" w:rsidRDefault="00300085" w:rsidP="00A23210">
            <w:pPr>
              <w:spacing w:after="0" w:line="240" w:lineRule="auto"/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13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5A141F9D" w14:textId="10553584" w:rsidR="00300085" w:rsidRPr="008E3982" w:rsidRDefault="00E6451F" w:rsidP="00A232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ECE XXXX</w:t>
            </w:r>
          </w:p>
        </w:tc>
        <w:tc>
          <w:tcPr>
            <w:tcW w:w="434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510DC152" w14:textId="20F9B3E5" w:rsidR="00300085" w:rsidRPr="00052D6B" w:rsidRDefault="00E6451F" w:rsidP="00A23210">
            <w:pPr>
              <w:widowControl w:val="0"/>
              <w:spacing w:after="0" w:line="240" w:lineRule="auto"/>
              <w:rPr>
                <w:rFonts w:ascii="Trebuchet MS" w:eastAsia="Calibri" w:hAnsi="Trebuchet MS" w:cstheme="minorHAnsi"/>
              </w:rPr>
            </w:pPr>
            <w:r>
              <w:rPr>
                <w:rFonts w:ascii="Times New Roman" w:hAnsi="Times New Roman" w:cs="Times New Roman"/>
              </w:rPr>
              <w:t>Digital CMOS IC Design</w:t>
            </w:r>
          </w:p>
        </w:tc>
        <w:tc>
          <w:tcPr>
            <w:tcW w:w="4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17BE4739" w14:textId="5676E202" w:rsidR="00300085" w:rsidRPr="00052D6B" w:rsidRDefault="00E6451F" w:rsidP="00A23210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3</w:t>
            </w:r>
          </w:p>
        </w:tc>
        <w:tc>
          <w:tcPr>
            <w:tcW w:w="38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79BF26C7" w14:textId="591907AE" w:rsidR="00300085" w:rsidRPr="00052D6B" w:rsidRDefault="00E6451F" w:rsidP="00A23210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1</w:t>
            </w:r>
          </w:p>
        </w:tc>
        <w:tc>
          <w:tcPr>
            <w:tcW w:w="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353F8EAA" w14:textId="46E8FEED" w:rsidR="00300085" w:rsidRPr="00052D6B" w:rsidRDefault="00BC668F" w:rsidP="00A23210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3</w:t>
            </w:r>
          </w:p>
        </w:tc>
        <w:tc>
          <w:tcPr>
            <w:tcW w:w="48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6250D8A9" w14:textId="30BCEF18" w:rsidR="00300085" w:rsidRPr="00052D6B" w:rsidRDefault="00BA06C2" w:rsidP="00A23210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5</w:t>
            </w:r>
          </w:p>
        </w:tc>
        <w:tc>
          <w:tcPr>
            <w:tcW w:w="13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5294C17B" w14:textId="34292F0E" w:rsidR="00300085" w:rsidRPr="00052D6B" w:rsidRDefault="00E6451F" w:rsidP="00A23210">
            <w:pPr>
              <w:widowControl w:val="0"/>
              <w:spacing w:after="0" w:line="240" w:lineRule="auto"/>
              <w:rPr>
                <w:rFonts w:ascii="Trebuchet MS" w:eastAsia="Calibri" w:hAnsi="Trebuchet MS" w:cstheme="minorHAnsi"/>
              </w:rPr>
            </w:pPr>
            <w:r>
              <w:rPr>
                <w:rFonts w:ascii="Times New Roman" w:hAnsi="Times New Roman" w:cs="Times New Roman"/>
              </w:rPr>
              <w:t>ECE XXXX</w:t>
            </w:r>
          </w:p>
        </w:tc>
        <w:tc>
          <w:tcPr>
            <w:tcW w:w="38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2FCF6FB7" w14:textId="11B703CA" w:rsidR="00300085" w:rsidRPr="00052D6B" w:rsidRDefault="00E6451F" w:rsidP="00A23210">
            <w:pPr>
              <w:widowControl w:val="0"/>
              <w:spacing w:after="0" w:line="240" w:lineRule="auto"/>
              <w:rPr>
                <w:rFonts w:ascii="Trebuchet MS" w:eastAsia="Calibri" w:hAnsi="Trebuchet MS" w:cstheme="minorHAnsi"/>
              </w:rPr>
            </w:pPr>
            <w:r>
              <w:rPr>
                <w:rFonts w:ascii="Times New Roman" w:hAnsi="Times New Roman" w:cs="Times New Roman"/>
              </w:rPr>
              <w:t>Low Power System Design</w:t>
            </w:r>
          </w:p>
        </w:tc>
        <w:tc>
          <w:tcPr>
            <w:tcW w:w="50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43FD85C3" w14:textId="7B68793B" w:rsidR="00300085" w:rsidRPr="00052D6B" w:rsidRDefault="00E6451F" w:rsidP="00A23210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3</w:t>
            </w:r>
          </w:p>
        </w:tc>
        <w:tc>
          <w:tcPr>
            <w:tcW w:w="4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70017236" w14:textId="4A216B86" w:rsidR="00300085" w:rsidRPr="00052D6B" w:rsidRDefault="00E6451F" w:rsidP="00A23210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1</w:t>
            </w:r>
          </w:p>
        </w:tc>
        <w:tc>
          <w:tcPr>
            <w:tcW w:w="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028782CC" w14:textId="769BE9D1" w:rsidR="00300085" w:rsidRPr="00052D6B" w:rsidRDefault="00E6451F" w:rsidP="00A23210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0</w:t>
            </w:r>
          </w:p>
        </w:tc>
        <w:tc>
          <w:tcPr>
            <w:tcW w:w="5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23B18548" w14:textId="439B23AC" w:rsidR="00300085" w:rsidRPr="00052D6B" w:rsidRDefault="00E6451F" w:rsidP="00A23210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4</w:t>
            </w:r>
          </w:p>
        </w:tc>
      </w:tr>
      <w:tr w:rsidR="002F265D" w:rsidRPr="00052D6B" w14:paraId="6A60E374" w14:textId="77777777" w:rsidTr="009D4796">
        <w:trPr>
          <w:gridAfter w:val="1"/>
          <w:wAfter w:w="6" w:type="dxa"/>
          <w:trHeight w:val="152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 w14:paraId="4334FE57" w14:textId="77777777" w:rsidR="002F265D" w:rsidRPr="00052D6B" w:rsidRDefault="002F265D" w:rsidP="002F265D">
            <w:pPr>
              <w:spacing w:after="0" w:line="240" w:lineRule="auto"/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13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630E313C" w14:textId="2FF2D5E8" w:rsidR="002F265D" w:rsidRPr="00052D6B" w:rsidRDefault="00E6451F" w:rsidP="002F265D">
            <w:pPr>
              <w:widowControl w:val="0"/>
              <w:spacing w:after="0" w:line="240" w:lineRule="auto"/>
              <w:rPr>
                <w:rFonts w:ascii="Trebuchet MS" w:eastAsia="Calibri" w:hAnsi="Trebuchet MS" w:cstheme="minorHAnsi"/>
              </w:rPr>
            </w:pPr>
            <w:r>
              <w:rPr>
                <w:rFonts w:ascii="Times New Roman" w:hAnsi="Times New Roman" w:cs="Times New Roman"/>
              </w:rPr>
              <w:t>ECE XXXX</w:t>
            </w:r>
          </w:p>
        </w:tc>
        <w:tc>
          <w:tcPr>
            <w:tcW w:w="434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3283BEA3" w14:textId="21A151A9" w:rsidR="002F265D" w:rsidRPr="00052D6B" w:rsidRDefault="00E6451F" w:rsidP="002F265D">
            <w:pPr>
              <w:widowControl w:val="0"/>
              <w:spacing w:after="0" w:line="240" w:lineRule="auto"/>
              <w:rPr>
                <w:rFonts w:ascii="Trebuchet MS" w:eastAsia="Calibri" w:hAnsi="Trebuchet MS" w:cstheme="minorHAnsi"/>
              </w:rPr>
            </w:pPr>
            <w:r>
              <w:rPr>
                <w:rFonts w:ascii="Times New Roman" w:hAnsi="Times New Roman" w:cs="Times New Roman"/>
              </w:rPr>
              <w:t>Semiconductor Device Theory &amp; Fabrication</w:t>
            </w:r>
          </w:p>
        </w:tc>
        <w:tc>
          <w:tcPr>
            <w:tcW w:w="4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03354604" w14:textId="29C95818" w:rsidR="002F265D" w:rsidRPr="00052D6B" w:rsidRDefault="00E6451F" w:rsidP="002F265D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4</w:t>
            </w:r>
          </w:p>
        </w:tc>
        <w:tc>
          <w:tcPr>
            <w:tcW w:w="38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2DCBAFEA" w14:textId="77FF9312" w:rsidR="002F265D" w:rsidRPr="00052D6B" w:rsidRDefault="00E6451F" w:rsidP="002F265D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0</w:t>
            </w:r>
          </w:p>
        </w:tc>
        <w:tc>
          <w:tcPr>
            <w:tcW w:w="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7A288125" w14:textId="48B0CC08" w:rsidR="002F265D" w:rsidRPr="00052D6B" w:rsidRDefault="00E6451F" w:rsidP="002F265D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0</w:t>
            </w:r>
          </w:p>
        </w:tc>
        <w:tc>
          <w:tcPr>
            <w:tcW w:w="48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7EEF50D0" w14:textId="4474E896" w:rsidR="002F265D" w:rsidRPr="00052D6B" w:rsidRDefault="00E6451F" w:rsidP="002F265D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4</w:t>
            </w:r>
          </w:p>
        </w:tc>
        <w:tc>
          <w:tcPr>
            <w:tcW w:w="13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3DFC3CD0" w14:textId="3CEBA766" w:rsidR="002F265D" w:rsidRPr="00052D6B" w:rsidRDefault="00E6451F" w:rsidP="002F265D">
            <w:pPr>
              <w:widowControl w:val="0"/>
              <w:spacing w:after="0" w:line="240" w:lineRule="auto"/>
              <w:rPr>
                <w:rFonts w:ascii="Trebuchet MS" w:eastAsia="Calibri" w:hAnsi="Trebuchet MS" w:cstheme="minorHAnsi"/>
              </w:rPr>
            </w:pPr>
            <w:r>
              <w:rPr>
                <w:rFonts w:ascii="Times New Roman" w:hAnsi="Times New Roman" w:cs="Times New Roman"/>
              </w:rPr>
              <w:t>ECE XXXX</w:t>
            </w:r>
          </w:p>
        </w:tc>
        <w:tc>
          <w:tcPr>
            <w:tcW w:w="38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10B5DE24" w14:textId="52083CA6" w:rsidR="002F265D" w:rsidRPr="00052D6B" w:rsidRDefault="00E6451F" w:rsidP="002F265D">
            <w:pPr>
              <w:widowControl w:val="0"/>
              <w:spacing w:after="0" w:line="240" w:lineRule="auto"/>
              <w:rPr>
                <w:rFonts w:ascii="Trebuchet MS" w:eastAsia="Calibri" w:hAnsi="Trebuchet MS" w:cstheme="minorHAnsi"/>
              </w:rPr>
            </w:pPr>
            <w:r>
              <w:rPr>
                <w:rFonts w:ascii="Times New Roman" w:hAnsi="Times New Roman" w:cs="Times New Roman"/>
              </w:rPr>
              <w:t xml:space="preserve">FPGA Architectures and Applications    </w:t>
            </w:r>
          </w:p>
        </w:tc>
        <w:tc>
          <w:tcPr>
            <w:tcW w:w="50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2C17D81B" w14:textId="71FFD46D" w:rsidR="002F265D" w:rsidRPr="00052D6B" w:rsidRDefault="00E6451F" w:rsidP="002F265D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3</w:t>
            </w:r>
          </w:p>
        </w:tc>
        <w:tc>
          <w:tcPr>
            <w:tcW w:w="4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29CA5329" w14:textId="102E2767" w:rsidR="002F265D" w:rsidRPr="00052D6B" w:rsidRDefault="00E6451F" w:rsidP="002F265D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0</w:t>
            </w:r>
          </w:p>
        </w:tc>
        <w:tc>
          <w:tcPr>
            <w:tcW w:w="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51E50D15" w14:textId="4FF9EDFA" w:rsidR="002F265D" w:rsidRPr="00052D6B" w:rsidRDefault="00E6451F" w:rsidP="002F265D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3</w:t>
            </w:r>
          </w:p>
        </w:tc>
        <w:tc>
          <w:tcPr>
            <w:tcW w:w="5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5B33B984" w14:textId="31B44C4F" w:rsidR="002F265D" w:rsidRPr="00052D6B" w:rsidRDefault="00E6451F" w:rsidP="002F265D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4</w:t>
            </w:r>
          </w:p>
        </w:tc>
      </w:tr>
      <w:tr w:rsidR="002F265D" w:rsidRPr="00052D6B" w14:paraId="6CF4A911" w14:textId="77777777" w:rsidTr="009D4796">
        <w:trPr>
          <w:gridAfter w:val="1"/>
          <w:wAfter w:w="6" w:type="dxa"/>
          <w:trHeight w:val="34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 w14:paraId="2202C590" w14:textId="77777777" w:rsidR="002F265D" w:rsidRPr="00052D6B" w:rsidRDefault="002F265D" w:rsidP="002F265D">
            <w:pPr>
              <w:spacing w:after="0" w:line="240" w:lineRule="auto"/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13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5F61F8C8" w14:textId="1204EDAA" w:rsidR="002F265D" w:rsidRPr="00052D6B" w:rsidRDefault="00E6451F" w:rsidP="002F265D">
            <w:pPr>
              <w:widowControl w:val="0"/>
              <w:spacing w:after="0" w:line="240" w:lineRule="auto"/>
              <w:rPr>
                <w:rFonts w:ascii="Trebuchet MS" w:eastAsia="Calibri" w:hAnsi="Trebuchet MS" w:cstheme="minorHAnsi"/>
              </w:rPr>
            </w:pPr>
            <w:r>
              <w:rPr>
                <w:rFonts w:ascii="Times New Roman" w:hAnsi="Times New Roman" w:cs="Times New Roman"/>
              </w:rPr>
              <w:t>ECE XXXX</w:t>
            </w:r>
          </w:p>
        </w:tc>
        <w:tc>
          <w:tcPr>
            <w:tcW w:w="434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4C91F7D5" w14:textId="55C57326" w:rsidR="002F265D" w:rsidRPr="00D76DA2" w:rsidRDefault="00EE11D9" w:rsidP="002F265D">
            <w:pPr>
              <w:widowControl w:val="0"/>
              <w:spacing w:after="0" w:line="240" w:lineRule="auto"/>
              <w:rPr>
                <w:rFonts w:ascii="Trebuchet MS" w:eastAsia="Calibri" w:hAnsi="Trebuchet MS" w:cstheme="minorHAnsi"/>
              </w:rPr>
            </w:pPr>
            <w:r w:rsidRPr="00EE11D9">
              <w:rPr>
                <w:rFonts w:ascii="Times New Roman" w:hAnsi="Times New Roman" w:cs="Times New Roman"/>
                <w:highlight w:val="yellow"/>
              </w:rPr>
              <w:t>Analog VLSI Design</w:t>
            </w:r>
          </w:p>
        </w:tc>
        <w:tc>
          <w:tcPr>
            <w:tcW w:w="4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16DD84CB" w14:textId="60ACF0B3" w:rsidR="002F265D" w:rsidRPr="00052D6B" w:rsidRDefault="0074604F" w:rsidP="002F265D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4</w:t>
            </w:r>
          </w:p>
        </w:tc>
        <w:tc>
          <w:tcPr>
            <w:tcW w:w="38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4B3C0E20" w14:textId="0311EB90" w:rsidR="002F265D" w:rsidRPr="00052D6B" w:rsidRDefault="0074604F" w:rsidP="002F265D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0</w:t>
            </w:r>
          </w:p>
        </w:tc>
        <w:tc>
          <w:tcPr>
            <w:tcW w:w="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59F6CC2C" w14:textId="70E9A69B" w:rsidR="002F265D" w:rsidRPr="00052D6B" w:rsidRDefault="00BA06C2" w:rsidP="002F265D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3</w:t>
            </w:r>
          </w:p>
        </w:tc>
        <w:tc>
          <w:tcPr>
            <w:tcW w:w="48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6C03990F" w14:textId="54970CFF" w:rsidR="002F265D" w:rsidRPr="00052D6B" w:rsidRDefault="00BA06C2" w:rsidP="002F265D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5</w:t>
            </w:r>
          </w:p>
        </w:tc>
        <w:tc>
          <w:tcPr>
            <w:tcW w:w="13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6113D5EC" w14:textId="0A85C60B" w:rsidR="002F265D" w:rsidRPr="00052D6B" w:rsidRDefault="00E6451F" w:rsidP="002F265D">
            <w:pPr>
              <w:widowControl w:val="0"/>
              <w:spacing w:after="0" w:line="240" w:lineRule="auto"/>
              <w:rPr>
                <w:rFonts w:ascii="Trebuchet MS" w:eastAsia="Calibri" w:hAnsi="Trebuchet MS" w:cstheme="minorHAnsi"/>
              </w:rPr>
            </w:pPr>
            <w:r>
              <w:rPr>
                <w:rFonts w:ascii="Times New Roman" w:hAnsi="Times New Roman" w:cs="Times New Roman"/>
              </w:rPr>
              <w:t>ECE XXXX</w:t>
            </w:r>
          </w:p>
        </w:tc>
        <w:tc>
          <w:tcPr>
            <w:tcW w:w="38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5102BA24" w14:textId="18CDCF87" w:rsidR="002F265D" w:rsidRPr="00052D6B" w:rsidRDefault="00E6451F" w:rsidP="002F265D">
            <w:pPr>
              <w:widowControl w:val="0"/>
              <w:spacing w:after="0" w:line="240" w:lineRule="auto"/>
              <w:rPr>
                <w:rFonts w:ascii="Trebuchet MS" w:eastAsia="Calibri" w:hAnsi="Trebuchet MS" w:cstheme="minorHAnsi"/>
              </w:rPr>
            </w:pPr>
            <w:r>
              <w:rPr>
                <w:rFonts w:ascii="Times New Roman" w:hAnsi="Times New Roman" w:cs="Times New Roman"/>
              </w:rPr>
              <w:t>Elective-</w:t>
            </w:r>
            <w:r w:rsidR="00EE11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70ABD722" w14:textId="1CFCDBCB" w:rsidR="002F265D" w:rsidRPr="00052D6B" w:rsidRDefault="00E6451F" w:rsidP="002F265D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4</w:t>
            </w:r>
          </w:p>
        </w:tc>
        <w:tc>
          <w:tcPr>
            <w:tcW w:w="4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0B692E50" w14:textId="55AA5C94" w:rsidR="002F265D" w:rsidRPr="00052D6B" w:rsidRDefault="00E6451F" w:rsidP="002F265D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0</w:t>
            </w:r>
          </w:p>
        </w:tc>
        <w:tc>
          <w:tcPr>
            <w:tcW w:w="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5D226962" w14:textId="422B77AC" w:rsidR="002F265D" w:rsidRPr="00052D6B" w:rsidRDefault="00E6451F" w:rsidP="002F265D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3</w:t>
            </w:r>
          </w:p>
        </w:tc>
        <w:tc>
          <w:tcPr>
            <w:tcW w:w="5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0C31C8E5" w14:textId="6CE04FD5" w:rsidR="002F265D" w:rsidRPr="00052D6B" w:rsidRDefault="00E6451F" w:rsidP="002F265D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5</w:t>
            </w:r>
          </w:p>
        </w:tc>
      </w:tr>
      <w:tr w:rsidR="002F265D" w:rsidRPr="00052D6B" w14:paraId="42638151" w14:textId="77777777" w:rsidTr="009D4796">
        <w:trPr>
          <w:gridAfter w:val="1"/>
          <w:wAfter w:w="6" w:type="dxa"/>
          <w:trHeight w:val="152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 w14:paraId="0106F401" w14:textId="77777777" w:rsidR="002F265D" w:rsidRPr="00052D6B" w:rsidRDefault="002F265D" w:rsidP="002F265D">
            <w:pPr>
              <w:spacing w:after="0" w:line="240" w:lineRule="auto"/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13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02CB838A" w14:textId="621E5811" w:rsidR="002F265D" w:rsidRPr="00052D6B" w:rsidRDefault="00E6451F" w:rsidP="002F265D">
            <w:pPr>
              <w:widowControl w:val="0"/>
              <w:spacing w:after="0" w:line="240" w:lineRule="auto"/>
              <w:rPr>
                <w:rFonts w:ascii="Trebuchet MS" w:eastAsia="Calibri" w:hAnsi="Trebuchet MS" w:cstheme="minorHAnsi"/>
              </w:rPr>
            </w:pPr>
            <w:r>
              <w:rPr>
                <w:rFonts w:ascii="Times New Roman" w:hAnsi="Times New Roman" w:cs="Times New Roman"/>
              </w:rPr>
              <w:t>ECE XXXX</w:t>
            </w:r>
          </w:p>
        </w:tc>
        <w:tc>
          <w:tcPr>
            <w:tcW w:w="434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5481E8F3" w14:textId="569BF4B5" w:rsidR="002F265D" w:rsidRPr="00D76DA2" w:rsidRDefault="00E6451F" w:rsidP="002F265D">
            <w:pPr>
              <w:widowControl w:val="0"/>
              <w:spacing w:after="0" w:line="240" w:lineRule="auto"/>
              <w:rPr>
                <w:rFonts w:ascii="Trebuchet MS" w:eastAsia="Calibri" w:hAnsi="Trebuchet MS" w:cstheme="minorHAnsi"/>
              </w:rPr>
            </w:pPr>
            <w:r>
              <w:rPr>
                <w:rFonts w:ascii="Times New Roman" w:hAnsi="Times New Roman" w:cs="Times New Roman"/>
              </w:rPr>
              <w:t>Elective-</w:t>
            </w:r>
            <w:r w:rsidR="00EE11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16D290E0" w14:textId="06321FA1" w:rsidR="002F265D" w:rsidRPr="00052D6B" w:rsidRDefault="0074604F" w:rsidP="002F265D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4</w:t>
            </w:r>
          </w:p>
        </w:tc>
        <w:tc>
          <w:tcPr>
            <w:tcW w:w="38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270C9D65" w14:textId="0617DE56" w:rsidR="002F265D" w:rsidRPr="00052D6B" w:rsidRDefault="0074604F" w:rsidP="002F265D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0</w:t>
            </w:r>
          </w:p>
        </w:tc>
        <w:tc>
          <w:tcPr>
            <w:tcW w:w="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29FEF220" w14:textId="54A87FD7" w:rsidR="002F265D" w:rsidRPr="00052D6B" w:rsidRDefault="00E6451F" w:rsidP="002F265D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3</w:t>
            </w:r>
          </w:p>
        </w:tc>
        <w:tc>
          <w:tcPr>
            <w:tcW w:w="48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349B8593" w14:textId="5AC72E14" w:rsidR="002F265D" w:rsidRPr="00052D6B" w:rsidRDefault="00E6451F" w:rsidP="002F265D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5</w:t>
            </w:r>
          </w:p>
        </w:tc>
        <w:tc>
          <w:tcPr>
            <w:tcW w:w="13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4D602AF9" w14:textId="682CE13F" w:rsidR="002F265D" w:rsidRPr="00052D6B" w:rsidRDefault="00E6451F" w:rsidP="002F265D">
            <w:pPr>
              <w:widowControl w:val="0"/>
              <w:spacing w:after="0" w:line="240" w:lineRule="auto"/>
              <w:rPr>
                <w:rFonts w:ascii="Trebuchet MS" w:eastAsia="Calibri" w:hAnsi="Trebuchet MS" w:cstheme="minorHAnsi"/>
              </w:rPr>
            </w:pPr>
            <w:r>
              <w:rPr>
                <w:rFonts w:ascii="Times New Roman" w:hAnsi="Times New Roman" w:cs="Times New Roman"/>
              </w:rPr>
              <w:t>ECE XXXX</w:t>
            </w:r>
          </w:p>
        </w:tc>
        <w:tc>
          <w:tcPr>
            <w:tcW w:w="38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7D5D72BD" w14:textId="3A0E8C5D" w:rsidR="002F265D" w:rsidRPr="00F21ED9" w:rsidRDefault="00E6451F" w:rsidP="002F265D">
            <w:pPr>
              <w:widowControl w:val="0"/>
              <w:spacing w:after="0" w:line="240" w:lineRule="auto"/>
              <w:rPr>
                <w:rFonts w:ascii="Trebuchet MS" w:eastAsia="Calibri" w:hAnsi="Trebuchet MS" w:cstheme="minorHAnsi"/>
              </w:rPr>
            </w:pPr>
            <w:r>
              <w:rPr>
                <w:rFonts w:ascii="Times New Roman" w:hAnsi="Times New Roman" w:cs="Times New Roman"/>
              </w:rPr>
              <w:t>Elective-</w:t>
            </w:r>
            <w:r w:rsidR="00EE11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0507A62A" w14:textId="5AFB746D" w:rsidR="002F265D" w:rsidRPr="00052D6B" w:rsidRDefault="00E6451F" w:rsidP="002F265D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4</w:t>
            </w:r>
          </w:p>
        </w:tc>
        <w:tc>
          <w:tcPr>
            <w:tcW w:w="4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117E4325" w14:textId="03AE8285" w:rsidR="002F265D" w:rsidRPr="00052D6B" w:rsidRDefault="00E6451F" w:rsidP="002F265D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0</w:t>
            </w:r>
          </w:p>
        </w:tc>
        <w:tc>
          <w:tcPr>
            <w:tcW w:w="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33E2AA86" w14:textId="189AD1E3" w:rsidR="002F265D" w:rsidRPr="00052D6B" w:rsidRDefault="00E6451F" w:rsidP="002F265D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3</w:t>
            </w:r>
          </w:p>
        </w:tc>
        <w:tc>
          <w:tcPr>
            <w:tcW w:w="5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19B4A67B" w14:textId="7463961D" w:rsidR="002F265D" w:rsidRPr="00052D6B" w:rsidRDefault="00E6451F" w:rsidP="002F265D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5</w:t>
            </w:r>
          </w:p>
        </w:tc>
      </w:tr>
      <w:tr w:rsidR="002F265D" w:rsidRPr="00052D6B" w14:paraId="620EE1B7" w14:textId="77777777" w:rsidTr="009D4796">
        <w:trPr>
          <w:gridAfter w:val="1"/>
          <w:wAfter w:w="6" w:type="dxa"/>
          <w:trHeight w:val="152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 w14:paraId="7E64E8F2" w14:textId="77777777" w:rsidR="002F265D" w:rsidRPr="00052D6B" w:rsidRDefault="002F265D" w:rsidP="002F265D">
            <w:pPr>
              <w:spacing w:after="0" w:line="240" w:lineRule="auto"/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13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00499B08" w14:textId="1266B3BB" w:rsidR="002F265D" w:rsidRPr="00052D6B" w:rsidRDefault="00E6451F" w:rsidP="002F265D">
            <w:pPr>
              <w:widowControl w:val="0"/>
              <w:spacing w:after="0" w:line="240" w:lineRule="auto"/>
              <w:rPr>
                <w:rFonts w:ascii="Trebuchet MS" w:eastAsia="Calibri" w:hAnsi="Trebuchet MS" w:cstheme="minorHAnsi"/>
              </w:rPr>
            </w:pPr>
            <w:r>
              <w:rPr>
                <w:rFonts w:ascii="Times New Roman" w:hAnsi="Times New Roman" w:cs="Times New Roman"/>
              </w:rPr>
              <w:t>HUM_5051</w:t>
            </w:r>
          </w:p>
        </w:tc>
        <w:tc>
          <w:tcPr>
            <w:tcW w:w="434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22CD32FD" w14:textId="1A4B4458" w:rsidR="002F265D" w:rsidRPr="00D76DA2" w:rsidRDefault="00E6451F" w:rsidP="002F265D">
            <w:pPr>
              <w:spacing w:after="0" w:line="240" w:lineRule="auto"/>
              <w:rPr>
                <w:rFonts w:ascii="Trebuchet MS" w:hAnsi="Trebuchet MS" w:cstheme="minorHAnsi"/>
                <w:lang w:eastAsia="en-IN"/>
              </w:rPr>
            </w:pPr>
            <w:r>
              <w:rPr>
                <w:rFonts w:ascii="Times New Roman" w:hAnsi="Times New Roman" w:cs="Times New Roman"/>
              </w:rPr>
              <w:t>Research Methodology &amp;Technical Communication</w:t>
            </w:r>
          </w:p>
        </w:tc>
        <w:tc>
          <w:tcPr>
            <w:tcW w:w="4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3529C66A" w14:textId="70AA2619" w:rsidR="002F265D" w:rsidRPr="00052D6B" w:rsidRDefault="00E6451F" w:rsidP="002F265D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1</w:t>
            </w:r>
          </w:p>
        </w:tc>
        <w:tc>
          <w:tcPr>
            <w:tcW w:w="38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1EADA2B5" w14:textId="092012CE" w:rsidR="002F265D" w:rsidRPr="00052D6B" w:rsidRDefault="00E6451F" w:rsidP="002F265D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0</w:t>
            </w:r>
          </w:p>
        </w:tc>
        <w:tc>
          <w:tcPr>
            <w:tcW w:w="3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0647B733" w14:textId="5F3D3684" w:rsidR="002F265D" w:rsidRPr="00052D6B" w:rsidRDefault="00E6451F" w:rsidP="002F265D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3</w:t>
            </w:r>
          </w:p>
        </w:tc>
        <w:tc>
          <w:tcPr>
            <w:tcW w:w="48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084BD0E9" w14:textId="263F9720" w:rsidR="002F265D" w:rsidRPr="00052D6B" w:rsidRDefault="00E6451F" w:rsidP="002F265D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-</w:t>
            </w:r>
          </w:p>
        </w:tc>
        <w:tc>
          <w:tcPr>
            <w:tcW w:w="13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5F9A22A8" w14:textId="31876306" w:rsidR="002F265D" w:rsidRPr="00052D6B" w:rsidRDefault="00E6451F" w:rsidP="002F265D">
            <w:pPr>
              <w:widowControl w:val="0"/>
              <w:spacing w:after="0" w:line="240" w:lineRule="auto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*******</w:t>
            </w:r>
          </w:p>
        </w:tc>
        <w:tc>
          <w:tcPr>
            <w:tcW w:w="38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373060B9" w14:textId="3E6F3BC8" w:rsidR="002F265D" w:rsidRPr="00052D6B" w:rsidRDefault="00E6451F" w:rsidP="002F265D">
            <w:pPr>
              <w:spacing w:after="0" w:line="240" w:lineRule="auto"/>
              <w:rPr>
                <w:rFonts w:ascii="Trebuchet MS" w:hAnsi="Trebuchet MS" w:cstheme="minorHAnsi"/>
                <w:lang w:eastAsia="en-IN"/>
              </w:rPr>
            </w:pPr>
            <w:r>
              <w:rPr>
                <w:rFonts w:ascii="Times New Roman" w:hAnsi="Times New Roman" w:cs="Times New Roman"/>
              </w:rPr>
              <w:t>Open Elective</w:t>
            </w:r>
          </w:p>
        </w:tc>
        <w:tc>
          <w:tcPr>
            <w:tcW w:w="50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55FB5CF1" w14:textId="359C11DD" w:rsidR="002F265D" w:rsidRPr="00052D6B" w:rsidRDefault="00E6451F" w:rsidP="002F265D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3</w:t>
            </w:r>
          </w:p>
        </w:tc>
        <w:tc>
          <w:tcPr>
            <w:tcW w:w="4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27296B2F" w14:textId="58D1D93E" w:rsidR="002F265D" w:rsidRPr="00052D6B" w:rsidRDefault="00E6451F" w:rsidP="002F265D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0</w:t>
            </w:r>
          </w:p>
        </w:tc>
        <w:tc>
          <w:tcPr>
            <w:tcW w:w="4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7B01B78C" w14:textId="5665E2AC" w:rsidR="002F265D" w:rsidRPr="00052D6B" w:rsidRDefault="00E6451F" w:rsidP="002F265D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0</w:t>
            </w:r>
          </w:p>
        </w:tc>
        <w:tc>
          <w:tcPr>
            <w:tcW w:w="5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0BEB6F06" w14:textId="2B82BA91" w:rsidR="002F265D" w:rsidRPr="00052D6B" w:rsidRDefault="00E6451F" w:rsidP="002F265D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3</w:t>
            </w:r>
          </w:p>
        </w:tc>
      </w:tr>
      <w:tr w:rsidR="002F265D" w:rsidRPr="00052D6B" w14:paraId="3D2D75BC" w14:textId="77777777" w:rsidTr="00FD3E01">
        <w:trPr>
          <w:gridAfter w:val="1"/>
          <w:wAfter w:w="6" w:type="dxa"/>
          <w:trHeight w:val="426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 w14:paraId="6FF60D95" w14:textId="77777777" w:rsidR="002F265D" w:rsidRPr="00052D6B" w:rsidRDefault="002F265D" w:rsidP="002F265D">
            <w:pPr>
              <w:spacing w:after="0" w:line="240" w:lineRule="auto"/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1300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4D7400BE" w14:textId="0B12FAC8" w:rsidR="002F265D" w:rsidRPr="00052D6B" w:rsidRDefault="002F265D" w:rsidP="002F265D">
            <w:pPr>
              <w:widowControl w:val="0"/>
              <w:spacing w:after="0" w:line="240" w:lineRule="auto"/>
              <w:rPr>
                <w:rFonts w:ascii="Trebuchet MS" w:eastAsia="Calibri" w:hAnsi="Trebuchet MS" w:cstheme="minorHAnsi"/>
              </w:rPr>
            </w:pPr>
          </w:p>
        </w:tc>
        <w:tc>
          <w:tcPr>
            <w:tcW w:w="4349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764D5D59" w14:textId="54E3115C" w:rsidR="002F265D" w:rsidRPr="00FD3E01" w:rsidRDefault="002F265D" w:rsidP="002F265D">
            <w:pPr>
              <w:pStyle w:val="Default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110327DB" w14:textId="3A66209F" w:rsidR="002F265D" w:rsidRPr="00052D6B" w:rsidRDefault="002F265D" w:rsidP="002F265D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</w:p>
        </w:tc>
        <w:tc>
          <w:tcPr>
            <w:tcW w:w="383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411CAE3C" w14:textId="613B48D6" w:rsidR="002F265D" w:rsidRPr="00052D6B" w:rsidRDefault="002F265D" w:rsidP="002F265D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</w:p>
        </w:tc>
        <w:tc>
          <w:tcPr>
            <w:tcW w:w="360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04551E0D" w14:textId="5ABEB53A" w:rsidR="002F265D" w:rsidRPr="00052D6B" w:rsidRDefault="002F265D" w:rsidP="002F265D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506E7B90" w14:textId="41C26C3A" w:rsidR="002F265D" w:rsidRPr="00052D6B" w:rsidRDefault="002F265D" w:rsidP="002F265D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</w:p>
        </w:tc>
        <w:tc>
          <w:tcPr>
            <w:tcW w:w="1379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39872EE9" w14:textId="51B5F0B2" w:rsidR="002F265D" w:rsidRPr="00052D6B" w:rsidRDefault="00E6451F" w:rsidP="002F265D">
            <w:pPr>
              <w:widowControl w:val="0"/>
              <w:spacing w:after="0" w:line="240" w:lineRule="auto"/>
              <w:rPr>
                <w:rFonts w:ascii="Trebuchet MS" w:eastAsia="Calibri" w:hAnsi="Trebuchet MS" w:cstheme="minorHAnsi"/>
              </w:rPr>
            </w:pPr>
            <w:r>
              <w:rPr>
                <w:rFonts w:ascii="Times New Roman" w:hAnsi="Times New Roman" w:cs="Times New Roman"/>
              </w:rPr>
              <w:t>HUM_5051</w:t>
            </w:r>
          </w:p>
        </w:tc>
        <w:tc>
          <w:tcPr>
            <w:tcW w:w="3876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121F7431" w14:textId="56D3CEC6" w:rsidR="002F265D" w:rsidRPr="00FD3E01" w:rsidRDefault="00E6451F" w:rsidP="002F265D">
            <w:pPr>
              <w:pStyle w:val="Defaul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Research Methodology &amp;Technical Communication</w:t>
            </w:r>
          </w:p>
        </w:tc>
        <w:tc>
          <w:tcPr>
            <w:tcW w:w="506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5BB94395" w14:textId="3F661431" w:rsidR="002F265D" w:rsidRPr="00052D6B" w:rsidRDefault="00E6451F" w:rsidP="002F265D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1</w:t>
            </w:r>
          </w:p>
        </w:tc>
        <w:tc>
          <w:tcPr>
            <w:tcW w:w="473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6D62856A" w14:textId="058810D2" w:rsidR="002F265D" w:rsidRPr="00052D6B" w:rsidRDefault="00E6451F" w:rsidP="002F265D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0</w:t>
            </w:r>
          </w:p>
        </w:tc>
        <w:tc>
          <w:tcPr>
            <w:tcW w:w="490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77A52EFD" w14:textId="1DB5C21E" w:rsidR="002F265D" w:rsidRPr="00052D6B" w:rsidRDefault="00E6451F" w:rsidP="002F265D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3</w:t>
            </w:r>
          </w:p>
        </w:tc>
        <w:tc>
          <w:tcPr>
            <w:tcW w:w="511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170886F0" w14:textId="513C1308" w:rsidR="002F265D" w:rsidRPr="00052D6B" w:rsidRDefault="00E6451F" w:rsidP="002F265D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2</w:t>
            </w:r>
          </w:p>
        </w:tc>
      </w:tr>
      <w:tr w:rsidR="002F265D" w:rsidRPr="00052D6B" w14:paraId="515002FC" w14:textId="77777777" w:rsidTr="009D4796">
        <w:trPr>
          <w:gridAfter w:val="1"/>
          <w:wAfter w:w="6" w:type="dxa"/>
          <w:trHeight w:val="152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 w14:paraId="08415765" w14:textId="77777777" w:rsidR="002F265D" w:rsidRPr="00052D6B" w:rsidRDefault="002F265D" w:rsidP="002F265D">
            <w:pPr>
              <w:spacing w:after="0" w:line="240" w:lineRule="auto"/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5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4DC26D7F" w14:textId="77777777" w:rsidR="002F265D" w:rsidRPr="00052D6B" w:rsidRDefault="002F265D" w:rsidP="002F265D">
            <w:pPr>
              <w:spacing w:after="0" w:line="240" w:lineRule="auto"/>
              <w:rPr>
                <w:rFonts w:ascii="Trebuchet MS" w:hAnsi="Trebuchet MS" w:cstheme="minorHAnsi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36EF76A1" w14:textId="77777777" w:rsidR="002F265D" w:rsidRPr="00052D6B" w:rsidRDefault="002F265D" w:rsidP="002F265D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  <w:b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1BA6E1FF" w14:textId="77777777" w:rsidR="002F265D" w:rsidRPr="00052D6B" w:rsidRDefault="002F265D" w:rsidP="002F265D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6C38AF81" w14:textId="77777777" w:rsidR="002F265D" w:rsidRPr="00052D6B" w:rsidRDefault="002F265D" w:rsidP="002F265D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  <w:b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55B1C6B9" w14:textId="2DF61A60" w:rsidR="002F265D" w:rsidRPr="00052D6B" w:rsidRDefault="002F265D" w:rsidP="002F265D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  <w:b/>
              </w:rPr>
            </w:pPr>
            <w:r w:rsidRPr="00052D6B">
              <w:rPr>
                <w:rFonts w:ascii="Trebuchet MS" w:eastAsia="Calibri" w:hAnsi="Trebuchet MS" w:cstheme="minorHAnsi"/>
                <w:b/>
              </w:rPr>
              <w:t>2</w:t>
            </w:r>
            <w:r w:rsidR="00E6451F">
              <w:rPr>
                <w:rFonts w:ascii="Trebuchet MS" w:eastAsia="Calibri" w:hAnsi="Trebuchet MS" w:cstheme="minorHAnsi"/>
                <w:b/>
              </w:rPr>
              <w:t>3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20217F8D" w14:textId="77777777" w:rsidR="002F265D" w:rsidRPr="00052D6B" w:rsidRDefault="002F265D" w:rsidP="002F265D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4026FD9E" w14:textId="77777777" w:rsidR="002F265D" w:rsidRPr="00052D6B" w:rsidRDefault="002F265D" w:rsidP="002F265D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32DC757C" w14:textId="77777777" w:rsidR="002F265D" w:rsidRPr="00052D6B" w:rsidRDefault="002F265D" w:rsidP="002F265D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4E93DCC7" w14:textId="77777777" w:rsidR="002F265D" w:rsidRPr="00052D6B" w:rsidRDefault="002F265D" w:rsidP="002F265D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  <w:b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1989AA1E" w14:textId="797E4049" w:rsidR="002F265D" w:rsidRPr="00052D6B" w:rsidRDefault="002F265D" w:rsidP="002F265D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  <w:b/>
              </w:rPr>
            </w:pPr>
            <w:r w:rsidRPr="00052D6B">
              <w:rPr>
                <w:rFonts w:ascii="Trebuchet MS" w:eastAsia="Calibri" w:hAnsi="Trebuchet MS" w:cstheme="minorHAnsi"/>
                <w:b/>
              </w:rPr>
              <w:t>2</w:t>
            </w:r>
            <w:r w:rsidR="00E6451F">
              <w:rPr>
                <w:rFonts w:ascii="Trebuchet MS" w:eastAsia="Calibri" w:hAnsi="Trebuchet MS" w:cstheme="minorHAnsi"/>
                <w:b/>
              </w:rPr>
              <w:t>7</w:t>
            </w:r>
          </w:p>
        </w:tc>
      </w:tr>
    </w:tbl>
    <w:p w14:paraId="1E23BA41" w14:textId="77777777" w:rsidR="009C30A0" w:rsidRPr="00052D6B" w:rsidRDefault="009C30A0" w:rsidP="008A4F16">
      <w:pPr>
        <w:spacing w:after="0" w:line="240" w:lineRule="auto"/>
        <w:rPr>
          <w:rFonts w:ascii="Trebuchet MS" w:hAnsi="Trebuchet MS"/>
          <w:b/>
        </w:rPr>
      </w:pPr>
    </w:p>
    <w:tbl>
      <w:tblPr>
        <w:tblW w:w="2541" w:type="pct"/>
        <w:jc w:val="center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19"/>
        <w:gridCol w:w="1312"/>
        <w:gridCol w:w="4365"/>
        <w:gridCol w:w="494"/>
        <w:gridCol w:w="385"/>
        <w:gridCol w:w="362"/>
        <w:gridCol w:w="383"/>
      </w:tblGrid>
      <w:tr w:rsidR="003124C7" w:rsidRPr="00052D6B" w14:paraId="280D537B" w14:textId="77777777" w:rsidTr="003124C7">
        <w:trPr>
          <w:jc w:val="center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73105E" w14:textId="77777777" w:rsidR="003124C7" w:rsidRPr="00052D6B" w:rsidRDefault="003124C7" w:rsidP="00A23210">
            <w:pPr>
              <w:spacing w:after="0" w:line="240" w:lineRule="auto"/>
              <w:ind w:left="113" w:right="113"/>
              <w:rPr>
                <w:rFonts w:ascii="Trebuchet MS" w:hAnsi="Trebuchet MS" w:cstheme="minorHAnsi"/>
                <w:b/>
              </w:rPr>
            </w:pPr>
            <w:r w:rsidRPr="00052D6B">
              <w:rPr>
                <w:rFonts w:ascii="Trebuchet MS" w:hAnsi="Trebuchet MS" w:cstheme="minorHAnsi"/>
                <w:b/>
              </w:rPr>
              <w:t>Year</w:t>
            </w:r>
          </w:p>
        </w:tc>
        <w:tc>
          <w:tcPr>
            <w:tcW w:w="7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6747CC59" w14:textId="1012DAAC" w:rsidR="003124C7" w:rsidRPr="00052D6B" w:rsidRDefault="003124C7" w:rsidP="00A23210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hAnsi="Trebuchet MS" w:cstheme="minorHAnsi"/>
                <w:b/>
              </w:rPr>
              <w:t>Third &amp; fourth SEMESTER</w:t>
            </w:r>
          </w:p>
        </w:tc>
      </w:tr>
      <w:tr w:rsidR="003124C7" w:rsidRPr="00052D6B" w14:paraId="672F3573" w14:textId="77777777" w:rsidTr="003124C7">
        <w:trPr>
          <w:jc w:val="center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22485500" w14:textId="77777777" w:rsidR="003124C7" w:rsidRPr="00052D6B" w:rsidRDefault="003124C7" w:rsidP="00A23210">
            <w:pPr>
              <w:spacing w:after="0" w:line="240" w:lineRule="auto"/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4BF1A722" w14:textId="77777777" w:rsidR="003124C7" w:rsidRPr="00052D6B" w:rsidRDefault="003124C7" w:rsidP="00A23210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r w:rsidRPr="00052D6B">
              <w:rPr>
                <w:rFonts w:ascii="Trebuchet MS" w:hAnsi="Trebuchet MS" w:cstheme="minorHAnsi"/>
                <w:b/>
              </w:rPr>
              <w:t>Sub. Code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10A59DCB" w14:textId="77777777" w:rsidR="003124C7" w:rsidRPr="00052D6B" w:rsidRDefault="003124C7" w:rsidP="00A23210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r w:rsidRPr="00052D6B">
              <w:rPr>
                <w:rFonts w:ascii="Trebuchet MS" w:hAnsi="Trebuchet MS" w:cstheme="minorHAnsi"/>
                <w:b/>
              </w:rPr>
              <w:t>Subject Name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3CA33170" w14:textId="77777777" w:rsidR="003124C7" w:rsidRPr="00052D6B" w:rsidRDefault="003124C7" w:rsidP="00A23210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r w:rsidRPr="00052D6B">
              <w:rPr>
                <w:rFonts w:ascii="Trebuchet MS" w:hAnsi="Trebuchet MS" w:cstheme="minorHAnsi"/>
                <w:b/>
              </w:rPr>
              <w:t>L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5BAC7478" w14:textId="77777777" w:rsidR="003124C7" w:rsidRPr="00052D6B" w:rsidRDefault="003124C7" w:rsidP="00A23210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r w:rsidRPr="00052D6B">
              <w:rPr>
                <w:rFonts w:ascii="Trebuchet MS" w:hAnsi="Trebuchet MS" w:cstheme="minorHAnsi"/>
                <w:b/>
              </w:rPr>
              <w:t>T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01FD172F" w14:textId="77777777" w:rsidR="003124C7" w:rsidRPr="00052D6B" w:rsidRDefault="003124C7" w:rsidP="00A23210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r w:rsidRPr="00052D6B">
              <w:rPr>
                <w:rFonts w:ascii="Trebuchet MS" w:hAnsi="Trebuchet MS" w:cstheme="minorHAnsi"/>
                <w:b/>
              </w:rPr>
              <w:t>P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656F15A7" w14:textId="77777777" w:rsidR="003124C7" w:rsidRPr="00052D6B" w:rsidRDefault="003124C7" w:rsidP="00A23210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r w:rsidRPr="00052D6B">
              <w:rPr>
                <w:rFonts w:ascii="Trebuchet MS" w:hAnsi="Trebuchet MS" w:cstheme="minorHAnsi"/>
                <w:b/>
              </w:rPr>
              <w:t>C</w:t>
            </w:r>
          </w:p>
        </w:tc>
      </w:tr>
      <w:tr w:rsidR="003124C7" w:rsidRPr="00052D6B" w14:paraId="4E4F9986" w14:textId="77777777" w:rsidTr="003124C7">
        <w:trPr>
          <w:jc w:val="center"/>
        </w:trPr>
        <w:tc>
          <w:tcPr>
            <w:tcW w:w="519" w:type="dxa"/>
            <w:vMerge w:val="restar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 w14:paraId="19226767" w14:textId="6937EDB6" w:rsidR="003124C7" w:rsidRPr="00052D6B" w:rsidRDefault="003124C7" w:rsidP="00A23210">
            <w:pPr>
              <w:spacing w:after="0" w:line="240" w:lineRule="auto"/>
              <w:jc w:val="center"/>
              <w:rPr>
                <w:rFonts w:ascii="Trebuchet MS" w:hAnsi="Trebuchet MS" w:cstheme="minorHAnsi"/>
                <w:b/>
              </w:rPr>
            </w:pPr>
            <w:r w:rsidRPr="00052D6B">
              <w:rPr>
                <w:rFonts w:ascii="Trebuchet MS" w:hAnsi="Trebuchet MS" w:cstheme="minorHAnsi"/>
                <w:b/>
              </w:rPr>
              <w:t>II</w:t>
            </w:r>
          </w:p>
        </w:tc>
        <w:tc>
          <w:tcPr>
            <w:tcW w:w="13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57E5A01A" w14:textId="3B4E2850" w:rsidR="003124C7" w:rsidRPr="00BB2767" w:rsidRDefault="003124C7" w:rsidP="00A23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ECE XXXX</w:t>
            </w:r>
          </w:p>
        </w:tc>
        <w:tc>
          <w:tcPr>
            <w:tcW w:w="436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56848A1B" w14:textId="16A41FDE" w:rsidR="003124C7" w:rsidRPr="008F1FCF" w:rsidRDefault="003124C7" w:rsidP="008F1FCF">
            <w:pPr>
              <w:spacing w:after="0" w:line="240" w:lineRule="auto"/>
              <w:rPr>
                <w:rFonts w:ascii="Trebuchet MS" w:eastAsia="Times New Roman" w:hAnsi="Trebuchet MS" w:cstheme="minorHAnsi"/>
              </w:rPr>
            </w:pPr>
            <w:r w:rsidRPr="003124C7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Project Work and Industrial Training</w:t>
            </w:r>
          </w:p>
        </w:tc>
        <w:tc>
          <w:tcPr>
            <w:tcW w:w="4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35B30A59" w14:textId="6F3CF305" w:rsidR="003124C7" w:rsidRPr="00052D6B" w:rsidRDefault="003124C7" w:rsidP="00A23210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0</w:t>
            </w:r>
          </w:p>
        </w:tc>
        <w:tc>
          <w:tcPr>
            <w:tcW w:w="3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30A0B852" w14:textId="10440B38" w:rsidR="003124C7" w:rsidRPr="00052D6B" w:rsidRDefault="003124C7" w:rsidP="00A23210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0</w:t>
            </w:r>
          </w:p>
        </w:tc>
        <w:tc>
          <w:tcPr>
            <w:tcW w:w="3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20CC0047" w14:textId="1D6F1553" w:rsidR="003124C7" w:rsidRPr="00052D6B" w:rsidRDefault="003124C7" w:rsidP="00A23210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0</w:t>
            </w:r>
          </w:p>
        </w:tc>
        <w:tc>
          <w:tcPr>
            <w:tcW w:w="38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4D335924" w14:textId="79143BF1" w:rsidR="003124C7" w:rsidRPr="00052D6B" w:rsidRDefault="003124C7" w:rsidP="00A23210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25</w:t>
            </w:r>
          </w:p>
        </w:tc>
      </w:tr>
      <w:tr w:rsidR="003124C7" w:rsidRPr="00052D6B" w14:paraId="4DDEC53D" w14:textId="77777777" w:rsidTr="003124C7">
        <w:trPr>
          <w:jc w:val="center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  <w:vAlign w:val="center"/>
          </w:tcPr>
          <w:p w14:paraId="0751DBB7" w14:textId="77777777" w:rsidR="003124C7" w:rsidRPr="00052D6B" w:rsidRDefault="003124C7" w:rsidP="00F7568F">
            <w:pPr>
              <w:spacing w:after="0" w:line="240" w:lineRule="auto"/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6A66B8C5" w14:textId="77777777" w:rsidR="003124C7" w:rsidRPr="00052D6B" w:rsidRDefault="003124C7" w:rsidP="00F7568F">
            <w:pPr>
              <w:spacing w:after="0" w:line="240" w:lineRule="auto"/>
              <w:rPr>
                <w:rFonts w:ascii="Trebuchet MS" w:hAnsi="Trebuchet MS" w:cstheme="minorHAnsi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01CB4DBD" w14:textId="6436930C" w:rsidR="003124C7" w:rsidRPr="00052D6B" w:rsidRDefault="003124C7" w:rsidP="00F7568F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  <w:b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6F71FBE9" w14:textId="76743C34" w:rsidR="003124C7" w:rsidRPr="00052D6B" w:rsidRDefault="003124C7" w:rsidP="00F7568F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  <w:b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02DA18F4" w14:textId="367D0D4E" w:rsidR="003124C7" w:rsidRPr="00052D6B" w:rsidRDefault="003124C7" w:rsidP="00F7568F">
            <w:pPr>
              <w:widowControl w:val="0"/>
              <w:spacing w:after="0" w:line="240" w:lineRule="auto"/>
              <w:jc w:val="center"/>
              <w:rPr>
                <w:rFonts w:ascii="Trebuchet MS" w:eastAsia="Calibri" w:hAnsi="Trebuchet MS" w:cstheme="minorHAnsi"/>
                <w:b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14:paraId="03FC0410" w14:textId="48E39AC3" w:rsidR="003124C7" w:rsidRPr="00052D6B" w:rsidRDefault="003124C7" w:rsidP="003124C7">
            <w:pPr>
              <w:widowControl w:val="0"/>
              <w:spacing w:after="0" w:line="240" w:lineRule="auto"/>
              <w:rPr>
                <w:rFonts w:ascii="Trebuchet MS" w:eastAsia="Calibri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25</w:t>
            </w:r>
          </w:p>
        </w:tc>
      </w:tr>
    </w:tbl>
    <w:p w14:paraId="4446296C" w14:textId="44248B5D" w:rsidR="001F6165" w:rsidRPr="00052D6B" w:rsidRDefault="001F6165" w:rsidP="00A23210">
      <w:pPr>
        <w:pStyle w:val="ListParagraph"/>
        <w:spacing w:after="0" w:line="240" w:lineRule="auto"/>
        <w:ind w:left="1080"/>
        <w:rPr>
          <w:rFonts w:ascii="Trebuchet MS" w:hAnsi="Trebuchet MS"/>
        </w:rPr>
      </w:pPr>
    </w:p>
    <w:p w14:paraId="5A2734F9" w14:textId="77777777" w:rsidR="009C30A0" w:rsidRDefault="009C30A0" w:rsidP="008A4F16">
      <w:pPr>
        <w:spacing w:after="0" w:line="240" w:lineRule="auto"/>
        <w:rPr>
          <w:rFonts w:ascii="Trebuchet MS" w:hAnsi="Trebuchet MS"/>
          <w:b/>
          <w:sz w:val="24"/>
          <w:szCs w:val="24"/>
        </w:rPr>
      </w:pPr>
    </w:p>
    <w:p w14:paraId="67875801" w14:textId="77777777" w:rsidR="00300085" w:rsidRPr="00052D6B" w:rsidRDefault="00300085" w:rsidP="00A23210">
      <w:pPr>
        <w:spacing w:after="0" w:line="240" w:lineRule="auto"/>
        <w:rPr>
          <w:rFonts w:ascii="Trebuchet MS" w:hAnsi="Trebuchet MS"/>
        </w:rPr>
      </w:pPr>
    </w:p>
    <w:tbl>
      <w:tblPr>
        <w:tblW w:w="34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3"/>
        <w:gridCol w:w="5177"/>
      </w:tblGrid>
      <w:tr w:rsidR="001479CF" w:rsidRPr="00052D6B" w14:paraId="59C28C1B" w14:textId="77777777" w:rsidTr="001479CF">
        <w:trPr>
          <w:trHeight w:val="5377"/>
        </w:trPr>
        <w:tc>
          <w:tcPr>
            <w:tcW w:w="2565" w:type="pct"/>
          </w:tcPr>
          <w:p w14:paraId="47725C80" w14:textId="5AD53845" w:rsidR="001479CF" w:rsidRPr="00052D6B" w:rsidRDefault="001479CF" w:rsidP="00A23210">
            <w:pPr>
              <w:spacing w:after="0" w:line="240" w:lineRule="auto"/>
              <w:rPr>
                <w:rFonts w:ascii="Trebuchet MS" w:hAnsi="Trebuchet MS" w:cs="Times New Roman"/>
                <w:b/>
                <w:u w:val="single"/>
              </w:rPr>
            </w:pPr>
            <w:r w:rsidRPr="00052D6B">
              <w:rPr>
                <w:rFonts w:ascii="Trebuchet MS" w:hAnsi="Trebuchet MS" w:cs="Times New Roman"/>
                <w:b/>
                <w:u w:val="single"/>
              </w:rPr>
              <w:lastRenderedPageBreak/>
              <w:t xml:space="preserve"> Programme Electives</w:t>
            </w:r>
          </w:p>
          <w:p w14:paraId="68C682B9" w14:textId="17BF8AC9" w:rsidR="001479CF" w:rsidRPr="00161CEB" w:rsidRDefault="001479CF" w:rsidP="00D3634A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  <w:p w14:paraId="63086123" w14:textId="77777777" w:rsidR="001479CF" w:rsidRPr="001479CF" w:rsidRDefault="001479CF" w:rsidP="001479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 w:cs="Times New Roman"/>
                <w:color w:val="201F1E"/>
                <w:shd w:val="clear" w:color="auto" w:fill="FFFFFF"/>
              </w:rPr>
            </w:pPr>
            <w:r w:rsidRPr="001479CF">
              <w:rPr>
                <w:rFonts w:ascii="Trebuchet MS" w:hAnsi="Trebuchet MS" w:cs="Times New Roman"/>
                <w:color w:val="201F1E"/>
                <w:shd w:val="clear" w:color="auto" w:fill="FFFFFF"/>
              </w:rPr>
              <w:t>CMOS Analog &amp; IO Circuit Design</w:t>
            </w:r>
          </w:p>
          <w:p w14:paraId="53835780" w14:textId="77777777" w:rsidR="001479CF" w:rsidRPr="001479CF" w:rsidRDefault="001479CF" w:rsidP="001479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 w:cs="Times New Roman"/>
                <w:color w:val="201F1E"/>
                <w:shd w:val="clear" w:color="auto" w:fill="FFFFFF"/>
              </w:rPr>
            </w:pPr>
            <w:r w:rsidRPr="001479CF">
              <w:rPr>
                <w:rFonts w:ascii="Trebuchet MS" w:hAnsi="Trebuchet MS" w:cs="Times New Roman"/>
                <w:color w:val="201F1E"/>
                <w:shd w:val="clear" w:color="auto" w:fill="FFFFFF"/>
              </w:rPr>
              <w:t>CMOS Mixed Signal Design</w:t>
            </w:r>
          </w:p>
          <w:p w14:paraId="2C355086" w14:textId="77777777" w:rsidR="001479CF" w:rsidRPr="001479CF" w:rsidRDefault="001479CF" w:rsidP="001479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 w:cs="Times New Roman"/>
                <w:color w:val="201F1E"/>
                <w:shd w:val="clear" w:color="auto" w:fill="FFFFFF"/>
              </w:rPr>
            </w:pPr>
            <w:r w:rsidRPr="001479CF">
              <w:rPr>
                <w:rFonts w:ascii="Trebuchet MS" w:hAnsi="Trebuchet MS" w:cs="Times New Roman"/>
                <w:color w:val="201F1E"/>
                <w:shd w:val="clear" w:color="auto" w:fill="FFFFFF"/>
              </w:rPr>
              <w:t>Analog and Mixed Signal Verification</w:t>
            </w:r>
          </w:p>
          <w:p w14:paraId="1B120918" w14:textId="77777777" w:rsidR="001479CF" w:rsidRPr="001479CF" w:rsidRDefault="001479CF" w:rsidP="001479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 w:cs="Times New Roman"/>
                <w:color w:val="201F1E"/>
                <w:shd w:val="clear" w:color="auto" w:fill="FFFFFF"/>
              </w:rPr>
            </w:pPr>
            <w:r w:rsidRPr="001479CF">
              <w:rPr>
                <w:rFonts w:ascii="Trebuchet MS" w:hAnsi="Trebuchet MS" w:cs="Times New Roman"/>
                <w:color w:val="201F1E"/>
                <w:shd w:val="clear" w:color="auto" w:fill="FFFFFF"/>
              </w:rPr>
              <w:t>Digital System Design using Verilog</w:t>
            </w:r>
          </w:p>
          <w:p w14:paraId="1DF3A6ED" w14:textId="77777777" w:rsidR="001479CF" w:rsidRPr="001479CF" w:rsidRDefault="001479CF" w:rsidP="001479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 w:cs="Times New Roman"/>
                <w:color w:val="201F1E"/>
                <w:shd w:val="clear" w:color="auto" w:fill="FFFFFF"/>
              </w:rPr>
            </w:pPr>
            <w:r w:rsidRPr="001479CF">
              <w:rPr>
                <w:rFonts w:ascii="Trebuchet MS" w:hAnsi="Trebuchet MS" w:cs="Times New Roman"/>
                <w:color w:val="201F1E"/>
                <w:shd w:val="clear" w:color="auto" w:fill="FFFFFF"/>
              </w:rPr>
              <w:t xml:space="preserve">Advanced Computer Architecture </w:t>
            </w:r>
          </w:p>
          <w:p w14:paraId="27579755" w14:textId="77777777" w:rsidR="001479CF" w:rsidRPr="001479CF" w:rsidRDefault="001479CF" w:rsidP="001479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 w:cs="Times New Roman"/>
                <w:color w:val="201F1E"/>
                <w:shd w:val="clear" w:color="auto" w:fill="FFFFFF"/>
              </w:rPr>
            </w:pPr>
            <w:r w:rsidRPr="001479CF">
              <w:rPr>
                <w:rFonts w:ascii="Trebuchet MS" w:hAnsi="Trebuchet MS" w:cs="Times New Roman"/>
                <w:color w:val="201F1E"/>
                <w:shd w:val="clear" w:color="auto" w:fill="FFFFFF"/>
              </w:rPr>
              <w:t xml:space="preserve">Advanced Microprocessors and Microcontrollers </w:t>
            </w:r>
          </w:p>
          <w:p w14:paraId="66556B6C" w14:textId="77777777" w:rsidR="001479CF" w:rsidRPr="001479CF" w:rsidRDefault="001479CF" w:rsidP="001479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 w:cs="Times New Roman"/>
                <w:color w:val="201F1E"/>
                <w:shd w:val="clear" w:color="auto" w:fill="FFFFFF"/>
              </w:rPr>
            </w:pPr>
            <w:r w:rsidRPr="001479CF">
              <w:rPr>
                <w:rFonts w:ascii="Trebuchet MS" w:hAnsi="Trebuchet MS" w:cs="Times New Roman"/>
                <w:color w:val="201F1E"/>
                <w:shd w:val="clear" w:color="auto" w:fill="FFFFFF"/>
              </w:rPr>
              <w:t>Hardware Software Co-Design</w:t>
            </w:r>
          </w:p>
          <w:p w14:paraId="7606FC60" w14:textId="77777777" w:rsidR="001479CF" w:rsidRPr="001479CF" w:rsidRDefault="001479CF" w:rsidP="001479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 w:cs="Times New Roman"/>
                <w:color w:val="201F1E"/>
                <w:shd w:val="clear" w:color="auto" w:fill="FFFFFF"/>
              </w:rPr>
            </w:pPr>
            <w:r w:rsidRPr="001479CF">
              <w:rPr>
                <w:rFonts w:ascii="Trebuchet MS" w:hAnsi="Trebuchet MS" w:cs="Times New Roman"/>
                <w:color w:val="201F1E"/>
                <w:shd w:val="clear" w:color="auto" w:fill="FFFFFF"/>
              </w:rPr>
              <w:t>ASIC Design</w:t>
            </w:r>
          </w:p>
          <w:p w14:paraId="050CEF88" w14:textId="77777777" w:rsidR="001479CF" w:rsidRPr="001479CF" w:rsidRDefault="001479CF" w:rsidP="001479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 w:cs="Times New Roman"/>
                <w:color w:val="201F1E"/>
                <w:shd w:val="clear" w:color="auto" w:fill="FFFFFF"/>
              </w:rPr>
            </w:pPr>
            <w:r w:rsidRPr="001479CF">
              <w:rPr>
                <w:rFonts w:ascii="Trebuchet MS" w:hAnsi="Trebuchet MS" w:cs="Times New Roman"/>
                <w:color w:val="201F1E"/>
                <w:shd w:val="clear" w:color="auto" w:fill="FFFFFF"/>
              </w:rPr>
              <w:t>Introduction to System Verilog</w:t>
            </w:r>
          </w:p>
          <w:p w14:paraId="5C4DE33C" w14:textId="77777777" w:rsidR="001479CF" w:rsidRPr="001479CF" w:rsidRDefault="001479CF" w:rsidP="001479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 w:cs="Times New Roman"/>
                <w:color w:val="201F1E"/>
                <w:shd w:val="clear" w:color="auto" w:fill="FFFFFF"/>
              </w:rPr>
            </w:pPr>
            <w:r w:rsidRPr="001479CF">
              <w:rPr>
                <w:rFonts w:ascii="Trebuchet MS" w:hAnsi="Trebuchet MS" w:cs="Times New Roman"/>
                <w:color w:val="201F1E"/>
                <w:shd w:val="clear" w:color="auto" w:fill="FFFFFF"/>
              </w:rPr>
              <w:t>Embedded System and SoC Design</w:t>
            </w:r>
          </w:p>
          <w:p w14:paraId="331362CB" w14:textId="77777777" w:rsidR="001479CF" w:rsidRPr="001479CF" w:rsidRDefault="001479CF" w:rsidP="001479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 w:cs="Times New Roman"/>
                <w:color w:val="201F1E"/>
                <w:shd w:val="clear" w:color="auto" w:fill="FFFFFF"/>
              </w:rPr>
            </w:pPr>
            <w:r w:rsidRPr="001479CF">
              <w:rPr>
                <w:rFonts w:ascii="Trebuchet MS" w:hAnsi="Trebuchet MS" w:cs="Times New Roman"/>
                <w:color w:val="201F1E"/>
                <w:shd w:val="clear" w:color="auto" w:fill="FFFFFF"/>
              </w:rPr>
              <w:t>SoC Design for Embedded System and IoT</w:t>
            </w:r>
          </w:p>
          <w:p w14:paraId="09C1D21A" w14:textId="77777777" w:rsidR="001479CF" w:rsidRPr="001479CF" w:rsidRDefault="001479CF" w:rsidP="001479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 w:cs="Times New Roman"/>
                <w:color w:val="201F1E"/>
                <w:shd w:val="clear" w:color="auto" w:fill="FFFFFF"/>
              </w:rPr>
            </w:pPr>
            <w:r w:rsidRPr="001479CF">
              <w:rPr>
                <w:rFonts w:ascii="Trebuchet MS" w:hAnsi="Trebuchet MS" w:cs="Times New Roman"/>
                <w:color w:val="201F1E"/>
                <w:shd w:val="clear" w:color="auto" w:fill="FFFFFF"/>
              </w:rPr>
              <w:t xml:space="preserve">IOT based System Design </w:t>
            </w:r>
          </w:p>
          <w:p w14:paraId="6BA5E671" w14:textId="77777777" w:rsidR="001479CF" w:rsidRPr="001479CF" w:rsidRDefault="001479CF" w:rsidP="001479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 w:cs="Times New Roman"/>
                <w:color w:val="201F1E"/>
                <w:shd w:val="clear" w:color="auto" w:fill="FFFFFF"/>
              </w:rPr>
            </w:pPr>
            <w:r w:rsidRPr="001479CF">
              <w:rPr>
                <w:rFonts w:ascii="Trebuchet MS" w:hAnsi="Trebuchet MS" w:cs="Times New Roman"/>
                <w:color w:val="201F1E"/>
                <w:shd w:val="clear" w:color="auto" w:fill="FFFFFF"/>
              </w:rPr>
              <w:t>Intelligent Embedded System Design</w:t>
            </w:r>
          </w:p>
          <w:p w14:paraId="56866354" w14:textId="77777777" w:rsidR="001479CF" w:rsidRPr="001479CF" w:rsidRDefault="001479CF" w:rsidP="001479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 w:cs="Times New Roman"/>
                <w:color w:val="201F1E"/>
                <w:shd w:val="clear" w:color="auto" w:fill="FFFFFF"/>
              </w:rPr>
            </w:pPr>
            <w:r w:rsidRPr="001479CF">
              <w:rPr>
                <w:rFonts w:ascii="Trebuchet MS" w:hAnsi="Trebuchet MS" w:cs="Times New Roman"/>
                <w:color w:val="201F1E"/>
                <w:shd w:val="clear" w:color="auto" w:fill="FFFFFF"/>
              </w:rPr>
              <w:t>Embedded Security</w:t>
            </w:r>
          </w:p>
          <w:p w14:paraId="7C9D651A" w14:textId="77777777" w:rsidR="001479CF" w:rsidRPr="001479CF" w:rsidRDefault="001479CF" w:rsidP="001479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 w:cs="Times New Roman"/>
                <w:color w:val="201F1E"/>
                <w:shd w:val="clear" w:color="auto" w:fill="FFFFFF"/>
              </w:rPr>
            </w:pPr>
            <w:r w:rsidRPr="001479CF">
              <w:rPr>
                <w:rFonts w:ascii="Trebuchet MS" w:hAnsi="Trebuchet MS" w:cs="Times New Roman"/>
                <w:color w:val="201F1E"/>
                <w:shd w:val="clear" w:color="auto" w:fill="FFFFFF"/>
              </w:rPr>
              <w:t>Embedded Applications in Automotive Electronics</w:t>
            </w:r>
          </w:p>
          <w:p w14:paraId="17E049E3" w14:textId="3D3CA39C" w:rsidR="001479CF" w:rsidRPr="000067CB" w:rsidRDefault="001479CF" w:rsidP="001479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 w:cs="Times New Roman"/>
                <w:color w:val="201F1E"/>
                <w:shd w:val="clear" w:color="auto" w:fill="FFFFFF"/>
              </w:rPr>
            </w:pPr>
            <w:r w:rsidRPr="001479CF">
              <w:rPr>
                <w:rFonts w:ascii="Trebuchet MS" w:hAnsi="Trebuchet MS" w:cs="Times New Roman"/>
                <w:color w:val="201F1E"/>
                <w:shd w:val="clear" w:color="auto" w:fill="FFFFFF"/>
              </w:rPr>
              <w:t xml:space="preserve">Fault Diagnosis in Embedded System </w:t>
            </w:r>
            <w:r>
              <w:rPr>
                <w:rFonts w:ascii="Trebuchet MS" w:hAnsi="Trebuchet MS" w:cs="Times New Roman"/>
                <w:color w:val="201F1E"/>
                <w:shd w:val="clear" w:color="auto" w:fill="FFFFFF"/>
              </w:rPr>
              <w:t xml:space="preserve"> </w:t>
            </w:r>
          </w:p>
        </w:tc>
        <w:tc>
          <w:tcPr>
            <w:tcW w:w="2435" w:type="pct"/>
          </w:tcPr>
          <w:p w14:paraId="4241694A" w14:textId="7A73AA1E" w:rsidR="001479CF" w:rsidRPr="00052D6B" w:rsidRDefault="001479CF" w:rsidP="00A2321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u w:val="single"/>
                <w:lang w:val="en-GB"/>
              </w:rPr>
            </w:pPr>
            <w:r w:rsidRPr="00052D6B">
              <w:rPr>
                <w:rFonts w:ascii="Trebuchet MS" w:eastAsia="Times New Roman" w:hAnsi="Trebuchet MS" w:cs="Times New Roman"/>
                <w:b/>
                <w:u w:val="single"/>
                <w:lang w:val="en-GB"/>
              </w:rPr>
              <w:t xml:space="preserve">Open Electives </w:t>
            </w:r>
          </w:p>
          <w:p w14:paraId="62712262" w14:textId="77777777" w:rsidR="001479CF" w:rsidRPr="00052D6B" w:rsidRDefault="001479CF" w:rsidP="00A23210">
            <w:pPr>
              <w:spacing w:after="0" w:line="240" w:lineRule="auto"/>
              <w:ind w:firstLine="252"/>
              <w:rPr>
                <w:rFonts w:ascii="Trebuchet MS" w:eastAsia="Times New Roman" w:hAnsi="Trebuchet MS" w:cs="Times New Roman"/>
                <w:b/>
                <w:u w:val="single"/>
                <w:lang w:val="en-GB"/>
              </w:rPr>
            </w:pPr>
          </w:p>
          <w:p w14:paraId="54213C9C" w14:textId="623B2BCF" w:rsidR="001479CF" w:rsidRDefault="00CC03C1" w:rsidP="00CC03C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rebuchet MS" w:hAnsi="Trebuchet MS" w:cs="Times New Roman"/>
              </w:rPr>
            </w:pPr>
            <w:r w:rsidRPr="00CC03C1">
              <w:rPr>
                <w:rFonts w:ascii="Trebuchet MS" w:hAnsi="Trebuchet MS" w:cs="Times New Roman"/>
              </w:rPr>
              <w:t>ARM Processor and Application</w:t>
            </w:r>
          </w:p>
          <w:p w14:paraId="02D53880" w14:textId="77B90595" w:rsidR="00CC03C1" w:rsidRPr="00CC03C1" w:rsidRDefault="00CC03C1" w:rsidP="00CC03C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rebuchet MS" w:hAnsi="Trebuchet MS" w:cs="Times New Roman"/>
              </w:rPr>
            </w:pPr>
            <w:r w:rsidRPr="00CC03C1">
              <w:rPr>
                <w:rFonts w:ascii="Trebuchet MS" w:hAnsi="Trebuchet MS" w:cs="Times New Roman"/>
              </w:rPr>
              <w:t>Nano Electronics</w:t>
            </w:r>
          </w:p>
          <w:p w14:paraId="2BFB10DC" w14:textId="1A1F1965" w:rsidR="001479CF" w:rsidRPr="00052D6B" w:rsidRDefault="001479CF" w:rsidP="00A23210">
            <w:pPr>
              <w:spacing w:after="0" w:line="240" w:lineRule="auto"/>
              <w:rPr>
                <w:rFonts w:ascii="Trebuchet MS" w:eastAsia="Calibri" w:hAnsi="Trebuchet MS" w:cs="Times New Roman"/>
                <w:bCs/>
              </w:rPr>
            </w:pPr>
          </w:p>
        </w:tc>
      </w:tr>
    </w:tbl>
    <w:p w14:paraId="452D0A47" w14:textId="76817571" w:rsidR="00D72B24" w:rsidRPr="00D72B24" w:rsidRDefault="00D72B24" w:rsidP="00D72B24">
      <w:pPr>
        <w:tabs>
          <w:tab w:val="left" w:pos="990"/>
        </w:tabs>
        <w:rPr>
          <w:rFonts w:ascii="Trebuchet MS" w:hAnsi="Trebuchet MS"/>
        </w:rPr>
      </w:pPr>
    </w:p>
    <w:sectPr w:rsidR="00D72B24" w:rsidRPr="00D72B24" w:rsidSect="00A2321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4061"/>
    <w:multiLevelType w:val="hybridMultilevel"/>
    <w:tmpl w:val="972A924C"/>
    <w:lvl w:ilvl="0" w:tplc="A13279C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5668D"/>
    <w:multiLevelType w:val="hybridMultilevel"/>
    <w:tmpl w:val="DA0A56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75B3B"/>
    <w:multiLevelType w:val="hybridMultilevel"/>
    <w:tmpl w:val="7182EE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F1D5D"/>
    <w:multiLevelType w:val="hybridMultilevel"/>
    <w:tmpl w:val="4BBE4C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465FF"/>
    <w:multiLevelType w:val="hybridMultilevel"/>
    <w:tmpl w:val="431A9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04B00"/>
    <w:multiLevelType w:val="hybridMultilevel"/>
    <w:tmpl w:val="EEB2B6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7059C"/>
    <w:multiLevelType w:val="hybridMultilevel"/>
    <w:tmpl w:val="2176EEFC"/>
    <w:lvl w:ilvl="0" w:tplc="D1C048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E119B5"/>
    <w:multiLevelType w:val="hybridMultilevel"/>
    <w:tmpl w:val="D4622D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F51D9"/>
    <w:multiLevelType w:val="hybridMultilevel"/>
    <w:tmpl w:val="4BD806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B7CD6"/>
    <w:multiLevelType w:val="hybridMultilevel"/>
    <w:tmpl w:val="2660A9A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942E3"/>
    <w:multiLevelType w:val="hybridMultilevel"/>
    <w:tmpl w:val="0D501828"/>
    <w:lvl w:ilvl="0" w:tplc="DC6A88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A1CD3"/>
    <w:multiLevelType w:val="hybridMultilevel"/>
    <w:tmpl w:val="FB8E2F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91FAD"/>
    <w:multiLevelType w:val="hybridMultilevel"/>
    <w:tmpl w:val="09EE5CDA"/>
    <w:lvl w:ilvl="0" w:tplc="6B4246F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0" w:hanging="360"/>
      </w:pPr>
    </w:lvl>
    <w:lvl w:ilvl="2" w:tplc="4009001B" w:tentative="1">
      <w:start w:val="1"/>
      <w:numFmt w:val="lowerRoman"/>
      <w:lvlText w:val="%3."/>
      <w:lvlJc w:val="right"/>
      <w:pPr>
        <w:ind w:left="2130" w:hanging="180"/>
      </w:pPr>
    </w:lvl>
    <w:lvl w:ilvl="3" w:tplc="4009000F" w:tentative="1">
      <w:start w:val="1"/>
      <w:numFmt w:val="decimal"/>
      <w:lvlText w:val="%4."/>
      <w:lvlJc w:val="left"/>
      <w:pPr>
        <w:ind w:left="2850" w:hanging="360"/>
      </w:pPr>
    </w:lvl>
    <w:lvl w:ilvl="4" w:tplc="40090019" w:tentative="1">
      <w:start w:val="1"/>
      <w:numFmt w:val="lowerLetter"/>
      <w:lvlText w:val="%5."/>
      <w:lvlJc w:val="left"/>
      <w:pPr>
        <w:ind w:left="3570" w:hanging="360"/>
      </w:pPr>
    </w:lvl>
    <w:lvl w:ilvl="5" w:tplc="4009001B" w:tentative="1">
      <w:start w:val="1"/>
      <w:numFmt w:val="lowerRoman"/>
      <w:lvlText w:val="%6."/>
      <w:lvlJc w:val="right"/>
      <w:pPr>
        <w:ind w:left="4290" w:hanging="180"/>
      </w:pPr>
    </w:lvl>
    <w:lvl w:ilvl="6" w:tplc="4009000F" w:tentative="1">
      <w:start w:val="1"/>
      <w:numFmt w:val="decimal"/>
      <w:lvlText w:val="%7."/>
      <w:lvlJc w:val="left"/>
      <w:pPr>
        <w:ind w:left="5010" w:hanging="360"/>
      </w:pPr>
    </w:lvl>
    <w:lvl w:ilvl="7" w:tplc="40090019" w:tentative="1">
      <w:start w:val="1"/>
      <w:numFmt w:val="lowerLetter"/>
      <w:lvlText w:val="%8."/>
      <w:lvlJc w:val="left"/>
      <w:pPr>
        <w:ind w:left="5730" w:hanging="360"/>
      </w:pPr>
    </w:lvl>
    <w:lvl w:ilvl="8" w:tplc="4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6BC374B3"/>
    <w:multiLevelType w:val="hybridMultilevel"/>
    <w:tmpl w:val="9B2A0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47BC5"/>
    <w:multiLevelType w:val="hybridMultilevel"/>
    <w:tmpl w:val="116CA52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98734D"/>
    <w:multiLevelType w:val="hybridMultilevel"/>
    <w:tmpl w:val="2A34997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63593C"/>
    <w:multiLevelType w:val="hybridMultilevel"/>
    <w:tmpl w:val="46C8DC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71AF7"/>
    <w:multiLevelType w:val="hybridMultilevel"/>
    <w:tmpl w:val="5AA261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588483">
    <w:abstractNumId w:val="10"/>
  </w:num>
  <w:num w:numId="2" w16cid:durableId="289552299">
    <w:abstractNumId w:val="0"/>
  </w:num>
  <w:num w:numId="3" w16cid:durableId="206767897">
    <w:abstractNumId w:val="6"/>
  </w:num>
  <w:num w:numId="4" w16cid:durableId="1514799149">
    <w:abstractNumId w:val="15"/>
  </w:num>
  <w:num w:numId="5" w16cid:durableId="1277713155">
    <w:abstractNumId w:val="7"/>
  </w:num>
  <w:num w:numId="6" w16cid:durableId="2034107470">
    <w:abstractNumId w:val="4"/>
  </w:num>
  <w:num w:numId="7" w16cid:durableId="1914194211">
    <w:abstractNumId w:val="8"/>
  </w:num>
  <w:num w:numId="8" w16cid:durableId="945386437">
    <w:abstractNumId w:val="13"/>
  </w:num>
  <w:num w:numId="9" w16cid:durableId="1320690769">
    <w:abstractNumId w:val="12"/>
  </w:num>
  <w:num w:numId="10" w16cid:durableId="540871672">
    <w:abstractNumId w:val="16"/>
  </w:num>
  <w:num w:numId="11" w16cid:durableId="2001228837">
    <w:abstractNumId w:val="17"/>
  </w:num>
  <w:num w:numId="12" w16cid:durableId="2037385638">
    <w:abstractNumId w:val="11"/>
  </w:num>
  <w:num w:numId="13" w16cid:durableId="675691469">
    <w:abstractNumId w:val="14"/>
  </w:num>
  <w:num w:numId="14" w16cid:durableId="1693603234">
    <w:abstractNumId w:val="2"/>
  </w:num>
  <w:num w:numId="15" w16cid:durableId="1456563929">
    <w:abstractNumId w:val="3"/>
  </w:num>
  <w:num w:numId="16" w16cid:durableId="1595822318">
    <w:abstractNumId w:val="9"/>
  </w:num>
  <w:num w:numId="17" w16cid:durableId="128060032">
    <w:abstractNumId w:val="1"/>
  </w:num>
  <w:num w:numId="18" w16cid:durableId="7650823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wMDU2MzcyNTQ2szRU0lEKTi0uzszPAykwrAUAE2hQUywAAAA="/>
  </w:docVars>
  <w:rsids>
    <w:rsidRoot w:val="00E0188C"/>
    <w:rsid w:val="000035F7"/>
    <w:rsid w:val="000067CB"/>
    <w:rsid w:val="00007D5E"/>
    <w:rsid w:val="00010C66"/>
    <w:rsid w:val="00011783"/>
    <w:rsid w:val="000341B8"/>
    <w:rsid w:val="00045820"/>
    <w:rsid w:val="0005177D"/>
    <w:rsid w:val="00052D6B"/>
    <w:rsid w:val="00055D57"/>
    <w:rsid w:val="000568E8"/>
    <w:rsid w:val="000579A1"/>
    <w:rsid w:val="00061258"/>
    <w:rsid w:val="000646C3"/>
    <w:rsid w:val="00072B13"/>
    <w:rsid w:val="00073AD9"/>
    <w:rsid w:val="00077E16"/>
    <w:rsid w:val="000831A3"/>
    <w:rsid w:val="000838B1"/>
    <w:rsid w:val="00084972"/>
    <w:rsid w:val="000A10A5"/>
    <w:rsid w:val="000A7F71"/>
    <w:rsid w:val="000B1D65"/>
    <w:rsid w:val="000B5D5E"/>
    <w:rsid w:val="000B662E"/>
    <w:rsid w:val="000C137F"/>
    <w:rsid w:val="000D0254"/>
    <w:rsid w:val="000D2939"/>
    <w:rsid w:val="00104356"/>
    <w:rsid w:val="001056ED"/>
    <w:rsid w:val="001326BC"/>
    <w:rsid w:val="00135BC9"/>
    <w:rsid w:val="001448BC"/>
    <w:rsid w:val="001479CF"/>
    <w:rsid w:val="001561C5"/>
    <w:rsid w:val="00164624"/>
    <w:rsid w:val="00194509"/>
    <w:rsid w:val="001B0E4D"/>
    <w:rsid w:val="001B57EF"/>
    <w:rsid w:val="001C1DE5"/>
    <w:rsid w:val="001C33F8"/>
    <w:rsid w:val="001F6165"/>
    <w:rsid w:val="00202D0F"/>
    <w:rsid w:val="002205FD"/>
    <w:rsid w:val="00220DAF"/>
    <w:rsid w:val="00222A84"/>
    <w:rsid w:val="002239C1"/>
    <w:rsid w:val="00233978"/>
    <w:rsid w:val="00234E83"/>
    <w:rsid w:val="0023559D"/>
    <w:rsid w:val="00243B8D"/>
    <w:rsid w:val="00252C81"/>
    <w:rsid w:val="00263950"/>
    <w:rsid w:val="00274202"/>
    <w:rsid w:val="002849C7"/>
    <w:rsid w:val="002A49A0"/>
    <w:rsid w:val="002A555B"/>
    <w:rsid w:val="002B049A"/>
    <w:rsid w:val="002D4150"/>
    <w:rsid w:val="002D530E"/>
    <w:rsid w:val="002F265D"/>
    <w:rsid w:val="00300085"/>
    <w:rsid w:val="003014D4"/>
    <w:rsid w:val="00301EB9"/>
    <w:rsid w:val="003104A4"/>
    <w:rsid w:val="003124C7"/>
    <w:rsid w:val="00313927"/>
    <w:rsid w:val="0031440E"/>
    <w:rsid w:val="00317EF1"/>
    <w:rsid w:val="00321DAC"/>
    <w:rsid w:val="00322730"/>
    <w:rsid w:val="003247AB"/>
    <w:rsid w:val="00337948"/>
    <w:rsid w:val="003517A6"/>
    <w:rsid w:val="00352C17"/>
    <w:rsid w:val="00356E10"/>
    <w:rsid w:val="003578C5"/>
    <w:rsid w:val="00376EFC"/>
    <w:rsid w:val="003A0537"/>
    <w:rsid w:val="003A5262"/>
    <w:rsid w:val="003B5A81"/>
    <w:rsid w:val="003C06DE"/>
    <w:rsid w:val="003D4F97"/>
    <w:rsid w:val="003D68E4"/>
    <w:rsid w:val="003F50BB"/>
    <w:rsid w:val="00404101"/>
    <w:rsid w:val="004129C0"/>
    <w:rsid w:val="00412C51"/>
    <w:rsid w:val="00416636"/>
    <w:rsid w:val="00436B38"/>
    <w:rsid w:val="0044349C"/>
    <w:rsid w:val="00447D51"/>
    <w:rsid w:val="00464348"/>
    <w:rsid w:val="00471E52"/>
    <w:rsid w:val="00483F6B"/>
    <w:rsid w:val="00495C11"/>
    <w:rsid w:val="004A485E"/>
    <w:rsid w:val="004D23FC"/>
    <w:rsid w:val="004D282D"/>
    <w:rsid w:val="004D6701"/>
    <w:rsid w:val="004D7D33"/>
    <w:rsid w:val="004E2819"/>
    <w:rsid w:val="004F2CFB"/>
    <w:rsid w:val="00524271"/>
    <w:rsid w:val="005401F3"/>
    <w:rsid w:val="0054124E"/>
    <w:rsid w:val="00541C88"/>
    <w:rsid w:val="005523AC"/>
    <w:rsid w:val="00560C63"/>
    <w:rsid w:val="00570F26"/>
    <w:rsid w:val="00573700"/>
    <w:rsid w:val="0057488D"/>
    <w:rsid w:val="005927B8"/>
    <w:rsid w:val="00595E0E"/>
    <w:rsid w:val="00595F17"/>
    <w:rsid w:val="005D3DAB"/>
    <w:rsid w:val="005D53EE"/>
    <w:rsid w:val="005E69A5"/>
    <w:rsid w:val="005F2387"/>
    <w:rsid w:val="005F4007"/>
    <w:rsid w:val="005F589C"/>
    <w:rsid w:val="006218FD"/>
    <w:rsid w:val="00622AFC"/>
    <w:rsid w:val="00625C62"/>
    <w:rsid w:val="00635426"/>
    <w:rsid w:val="00643A2E"/>
    <w:rsid w:val="006835EE"/>
    <w:rsid w:val="00696621"/>
    <w:rsid w:val="006A1ED0"/>
    <w:rsid w:val="006A4B2B"/>
    <w:rsid w:val="006C60CE"/>
    <w:rsid w:val="006D4C5D"/>
    <w:rsid w:val="006E3795"/>
    <w:rsid w:val="006E53E9"/>
    <w:rsid w:val="006F0199"/>
    <w:rsid w:val="006F269F"/>
    <w:rsid w:val="006F62CE"/>
    <w:rsid w:val="00700563"/>
    <w:rsid w:val="007017F2"/>
    <w:rsid w:val="007135CB"/>
    <w:rsid w:val="007174AB"/>
    <w:rsid w:val="00721F00"/>
    <w:rsid w:val="007237EB"/>
    <w:rsid w:val="00734392"/>
    <w:rsid w:val="00735037"/>
    <w:rsid w:val="00735808"/>
    <w:rsid w:val="0074604F"/>
    <w:rsid w:val="007517D6"/>
    <w:rsid w:val="007612BA"/>
    <w:rsid w:val="00763BDF"/>
    <w:rsid w:val="00767211"/>
    <w:rsid w:val="00774256"/>
    <w:rsid w:val="00774E5D"/>
    <w:rsid w:val="00781935"/>
    <w:rsid w:val="007931CC"/>
    <w:rsid w:val="007A17C9"/>
    <w:rsid w:val="007A7B3E"/>
    <w:rsid w:val="007B3B8B"/>
    <w:rsid w:val="007B69E2"/>
    <w:rsid w:val="007D1DF2"/>
    <w:rsid w:val="007E66BB"/>
    <w:rsid w:val="0080031F"/>
    <w:rsid w:val="008117A9"/>
    <w:rsid w:val="00817919"/>
    <w:rsid w:val="00827B88"/>
    <w:rsid w:val="008340F4"/>
    <w:rsid w:val="00836A5D"/>
    <w:rsid w:val="0084799F"/>
    <w:rsid w:val="00862C12"/>
    <w:rsid w:val="0088273B"/>
    <w:rsid w:val="00891883"/>
    <w:rsid w:val="00892E57"/>
    <w:rsid w:val="008948D8"/>
    <w:rsid w:val="008953EE"/>
    <w:rsid w:val="008A22A9"/>
    <w:rsid w:val="008A4F16"/>
    <w:rsid w:val="008E13D0"/>
    <w:rsid w:val="008E3982"/>
    <w:rsid w:val="008F1FCF"/>
    <w:rsid w:val="00906BB1"/>
    <w:rsid w:val="00907951"/>
    <w:rsid w:val="009129B8"/>
    <w:rsid w:val="009229D5"/>
    <w:rsid w:val="00947AA4"/>
    <w:rsid w:val="00954404"/>
    <w:rsid w:val="009613A4"/>
    <w:rsid w:val="00961502"/>
    <w:rsid w:val="0096794A"/>
    <w:rsid w:val="0098407D"/>
    <w:rsid w:val="0099516C"/>
    <w:rsid w:val="009A3A2C"/>
    <w:rsid w:val="009B2BE5"/>
    <w:rsid w:val="009B492D"/>
    <w:rsid w:val="009C30A0"/>
    <w:rsid w:val="009D43AC"/>
    <w:rsid w:val="009D4796"/>
    <w:rsid w:val="009E5E37"/>
    <w:rsid w:val="009F34DE"/>
    <w:rsid w:val="00A03F09"/>
    <w:rsid w:val="00A1081C"/>
    <w:rsid w:val="00A13786"/>
    <w:rsid w:val="00A23210"/>
    <w:rsid w:val="00A23919"/>
    <w:rsid w:val="00A30E7E"/>
    <w:rsid w:val="00A34836"/>
    <w:rsid w:val="00A4181D"/>
    <w:rsid w:val="00A43B2B"/>
    <w:rsid w:val="00A45087"/>
    <w:rsid w:val="00A50BD4"/>
    <w:rsid w:val="00A7002C"/>
    <w:rsid w:val="00A75BCE"/>
    <w:rsid w:val="00A829BD"/>
    <w:rsid w:val="00AA5993"/>
    <w:rsid w:val="00AB17FB"/>
    <w:rsid w:val="00AB3F37"/>
    <w:rsid w:val="00AC5D37"/>
    <w:rsid w:val="00AD22FD"/>
    <w:rsid w:val="00AD3C5C"/>
    <w:rsid w:val="00AD4BFE"/>
    <w:rsid w:val="00AE41D3"/>
    <w:rsid w:val="00B03663"/>
    <w:rsid w:val="00B0702B"/>
    <w:rsid w:val="00B12527"/>
    <w:rsid w:val="00B16EF1"/>
    <w:rsid w:val="00B32DA6"/>
    <w:rsid w:val="00B5100B"/>
    <w:rsid w:val="00B618E9"/>
    <w:rsid w:val="00B76C50"/>
    <w:rsid w:val="00B82DC4"/>
    <w:rsid w:val="00B83469"/>
    <w:rsid w:val="00B84142"/>
    <w:rsid w:val="00B859C9"/>
    <w:rsid w:val="00B87ABB"/>
    <w:rsid w:val="00B95B2A"/>
    <w:rsid w:val="00BA0031"/>
    <w:rsid w:val="00BA06C2"/>
    <w:rsid w:val="00BA4902"/>
    <w:rsid w:val="00BB0AA5"/>
    <w:rsid w:val="00BB2767"/>
    <w:rsid w:val="00BB5457"/>
    <w:rsid w:val="00BB6310"/>
    <w:rsid w:val="00BC4097"/>
    <w:rsid w:val="00BC668F"/>
    <w:rsid w:val="00BD7569"/>
    <w:rsid w:val="00BF20A4"/>
    <w:rsid w:val="00C005D3"/>
    <w:rsid w:val="00C011C0"/>
    <w:rsid w:val="00C12214"/>
    <w:rsid w:val="00C2614D"/>
    <w:rsid w:val="00C2615C"/>
    <w:rsid w:val="00C3247B"/>
    <w:rsid w:val="00C344CC"/>
    <w:rsid w:val="00C444FD"/>
    <w:rsid w:val="00C56D5F"/>
    <w:rsid w:val="00C7029D"/>
    <w:rsid w:val="00C869E7"/>
    <w:rsid w:val="00C9128F"/>
    <w:rsid w:val="00C96512"/>
    <w:rsid w:val="00CA30DD"/>
    <w:rsid w:val="00CA503A"/>
    <w:rsid w:val="00CA6E72"/>
    <w:rsid w:val="00CC03C1"/>
    <w:rsid w:val="00CD3B8A"/>
    <w:rsid w:val="00CE0107"/>
    <w:rsid w:val="00CE05F6"/>
    <w:rsid w:val="00CE4FE6"/>
    <w:rsid w:val="00CF028B"/>
    <w:rsid w:val="00CF600D"/>
    <w:rsid w:val="00D01AAB"/>
    <w:rsid w:val="00D01C80"/>
    <w:rsid w:val="00D24511"/>
    <w:rsid w:val="00D34D80"/>
    <w:rsid w:val="00D3634A"/>
    <w:rsid w:val="00D407E6"/>
    <w:rsid w:val="00D44571"/>
    <w:rsid w:val="00D55FEA"/>
    <w:rsid w:val="00D5648F"/>
    <w:rsid w:val="00D637EF"/>
    <w:rsid w:val="00D6604D"/>
    <w:rsid w:val="00D72B24"/>
    <w:rsid w:val="00D76DA2"/>
    <w:rsid w:val="00D82509"/>
    <w:rsid w:val="00D91058"/>
    <w:rsid w:val="00D91B2A"/>
    <w:rsid w:val="00D9512C"/>
    <w:rsid w:val="00DB1FAA"/>
    <w:rsid w:val="00DB6E6B"/>
    <w:rsid w:val="00DC5836"/>
    <w:rsid w:val="00DD469F"/>
    <w:rsid w:val="00DD4839"/>
    <w:rsid w:val="00DE3F33"/>
    <w:rsid w:val="00DE4D98"/>
    <w:rsid w:val="00DE60FE"/>
    <w:rsid w:val="00DF4896"/>
    <w:rsid w:val="00E0188C"/>
    <w:rsid w:val="00E539E5"/>
    <w:rsid w:val="00E6451F"/>
    <w:rsid w:val="00E65722"/>
    <w:rsid w:val="00E71424"/>
    <w:rsid w:val="00E743F5"/>
    <w:rsid w:val="00E81C7A"/>
    <w:rsid w:val="00E86BE2"/>
    <w:rsid w:val="00EB2CFF"/>
    <w:rsid w:val="00EB48CB"/>
    <w:rsid w:val="00EB5A6F"/>
    <w:rsid w:val="00EC54A5"/>
    <w:rsid w:val="00EC59E4"/>
    <w:rsid w:val="00ED70A2"/>
    <w:rsid w:val="00ED73B7"/>
    <w:rsid w:val="00EE11D9"/>
    <w:rsid w:val="00EE50B6"/>
    <w:rsid w:val="00F0092C"/>
    <w:rsid w:val="00F03F69"/>
    <w:rsid w:val="00F06085"/>
    <w:rsid w:val="00F10A36"/>
    <w:rsid w:val="00F10EC4"/>
    <w:rsid w:val="00F15278"/>
    <w:rsid w:val="00F21ED9"/>
    <w:rsid w:val="00F22E53"/>
    <w:rsid w:val="00F2629E"/>
    <w:rsid w:val="00F37D54"/>
    <w:rsid w:val="00F40D81"/>
    <w:rsid w:val="00F50E9C"/>
    <w:rsid w:val="00F55B03"/>
    <w:rsid w:val="00F617F1"/>
    <w:rsid w:val="00F61E7C"/>
    <w:rsid w:val="00F7568F"/>
    <w:rsid w:val="00F83AB1"/>
    <w:rsid w:val="00F96147"/>
    <w:rsid w:val="00FA7CD7"/>
    <w:rsid w:val="00FB1702"/>
    <w:rsid w:val="00FB1D3D"/>
    <w:rsid w:val="00FB4F3B"/>
    <w:rsid w:val="00FB5AA0"/>
    <w:rsid w:val="00FC0221"/>
    <w:rsid w:val="00FC14A0"/>
    <w:rsid w:val="00FC3173"/>
    <w:rsid w:val="00FC4862"/>
    <w:rsid w:val="00FC6F3A"/>
    <w:rsid w:val="00FD08F5"/>
    <w:rsid w:val="00FD3E01"/>
    <w:rsid w:val="00FE6080"/>
    <w:rsid w:val="00FF300C"/>
    <w:rsid w:val="00FF4D2B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0477A"/>
  <w15:docId w15:val="{348260EA-42DC-49E5-B84F-6EB689C0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1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AA5993"/>
    <w:pPr>
      <w:ind w:left="720"/>
      <w:contextualSpacing/>
    </w:pPr>
  </w:style>
  <w:style w:type="character" w:customStyle="1" w:styleId="xnormaltextrun">
    <w:name w:val="x_normaltextrun"/>
    <w:basedOn w:val="DefaultParagraphFont"/>
    <w:rsid w:val="00300085"/>
  </w:style>
  <w:style w:type="character" w:customStyle="1" w:styleId="xeop">
    <w:name w:val="x_eop"/>
    <w:basedOn w:val="DefaultParagraphFont"/>
    <w:rsid w:val="00300085"/>
  </w:style>
  <w:style w:type="paragraph" w:customStyle="1" w:styleId="xparagraph">
    <w:name w:val="x_paragraph"/>
    <w:basedOn w:val="Normal"/>
    <w:rsid w:val="0030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2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7D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5F58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9254D-E960-4C46-B17E-42B15F01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MAHE</dc:creator>
  <cp:lastModifiedBy>S. Ramasamy [MAHE-MITBLR]</cp:lastModifiedBy>
  <cp:revision>3</cp:revision>
  <cp:lastPrinted>2023-04-03T09:32:00Z</cp:lastPrinted>
  <dcterms:created xsi:type="dcterms:W3CDTF">2025-03-16T06:49:00Z</dcterms:created>
  <dcterms:modified xsi:type="dcterms:W3CDTF">2025-03-16T06:54:00Z</dcterms:modified>
</cp:coreProperties>
</file>